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A60" w:rsidRPr="00862F32" w:rsidRDefault="007F41AF" w:rsidP="004B2A60">
      <w:pPr>
        <w:spacing w:after="120"/>
        <w:jc w:val="center"/>
        <w:rPr>
          <w:b/>
          <w:lang w:eastAsia="ko-KR"/>
        </w:rPr>
      </w:pPr>
      <w:r>
        <w:rPr>
          <w:b/>
          <w:lang w:eastAsia="ko-KR"/>
        </w:rPr>
        <w:t>First NEP Implementation Workshop</w:t>
      </w:r>
    </w:p>
    <w:p w:rsidR="004B2A60" w:rsidRDefault="00C33F59" w:rsidP="004B2A60">
      <w:pPr>
        <w:jc w:val="center"/>
        <w:rPr>
          <w:lang w:eastAsia="ko-KR"/>
        </w:rPr>
      </w:pPr>
      <w:r>
        <w:rPr>
          <w:lang w:eastAsia="ko-KR"/>
        </w:rPr>
        <w:t xml:space="preserve">Grand Ball Room, </w:t>
      </w:r>
      <w:proofErr w:type="spellStart"/>
      <w:r>
        <w:rPr>
          <w:lang w:eastAsia="ko-KR"/>
        </w:rPr>
        <w:t>Thingaha</w:t>
      </w:r>
      <w:proofErr w:type="spellEnd"/>
      <w:r>
        <w:rPr>
          <w:lang w:eastAsia="ko-KR"/>
        </w:rPr>
        <w:t xml:space="preserve"> Hotel</w:t>
      </w:r>
      <w:r w:rsidR="004B2A60" w:rsidRPr="000B4683">
        <w:rPr>
          <w:lang w:eastAsia="ko-KR"/>
        </w:rPr>
        <w:t xml:space="preserve">, Nay </w:t>
      </w:r>
      <w:proofErr w:type="spellStart"/>
      <w:r w:rsidR="004B2A60" w:rsidRPr="000B4683">
        <w:rPr>
          <w:lang w:eastAsia="ko-KR"/>
        </w:rPr>
        <w:t>Pyi</w:t>
      </w:r>
      <w:proofErr w:type="spellEnd"/>
      <w:r w:rsidR="004B2A60" w:rsidRPr="000B4683">
        <w:rPr>
          <w:lang w:eastAsia="ko-KR"/>
        </w:rPr>
        <w:t xml:space="preserve"> Taw </w:t>
      </w:r>
    </w:p>
    <w:p w:rsidR="004B2A60" w:rsidRDefault="004B2A60" w:rsidP="004B2A60">
      <w:pPr>
        <w:jc w:val="center"/>
        <w:rPr>
          <w:lang w:eastAsia="ko-KR"/>
        </w:rPr>
      </w:pPr>
    </w:p>
    <w:p w:rsidR="004B2A60" w:rsidRDefault="00144394" w:rsidP="004B2A60">
      <w:pPr>
        <w:jc w:val="center"/>
        <w:rPr>
          <w:lang w:eastAsia="ko-KR"/>
        </w:rPr>
      </w:pPr>
      <w:r>
        <w:rPr>
          <w:lang w:eastAsia="ko-KR"/>
        </w:rPr>
        <w:t xml:space="preserve">October </w:t>
      </w:r>
      <w:r w:rsidR="007F41AF">
        <w:rPr>
          <w:lang w:eastAsia="ko-KR"/>
        </w:rPr>
        <w:t>21</w:t>
      </w:r>
      <w:r w:rsidR="0088465D">
        <w:rPr>
          <w:lang w:eastAsia="ko-KR"/>
        </w:rPr>
        <w:t>, 2015</w:t>
      </w:r>
      <w:bookmarkStart w:id="0" w:name="_GoBack"/>
      <w:bookmarkEnd w:id="0"/>
    </w:p>
    <w:p w:rsidR="004B2A60" w:rsidRDefault="004B2A60" w:rsidP="004B2A60">
      <w:pPr>
        <w:autoSpaceDE w:val="0"/>
        <w:autoSpaceDN w:val="0"/>
        <w:adjustRightInd w:val="0"/>
        <w:spacing w:line="240" w:lineRule="atLeast"/>
        <w:jc w:val="center"/>
        <w:rPr>
          <w:b/>
          <w:lang w:eastAsia="ko-KR"/>
        </w:rPr>
      </w:pPr>
    </w:p>
    <w:p w:rsidR="0083578A" w:rsidRDefault="004B2A60" w:rsidP="0083578A">
      <w:pPr>
        <w:autoSpaceDE w:val="0"/>
        <w:autoSpaceDN w:val="0"/>
        <w:adjustRightInd w:val="0"/>
        <w:spacing w:line="240" w:lineRule="atLeast"/>
        <w:jc w:val="center"/>
        <w:rPr>
          <w:b/>
          <w:lang w:eastAsia="ko-KR"/>
        </w:rPr>
      </w:pPr>
      <w:r w:rsidRPr="00862F32">
        <w:rPr>
          <w:b/>
          <w:lang w:eastAsia="ko-KR"/>
        </w:rPr>
        <w:t>Agenda</w:t>
      </w:r>
    </w:p>
    <w:p w:rsidR="004B2A60" w:rsidRDefault="004B2A60" w:rsidP="004B2A60">
      <w:pPr>
        <w:autoSpaceDE w:val="0"/>
        <w:autoSpaceDN w:val="0"/>
        <w:adjustRightInd w:val="0"/>
        <w:spacing w:line="240" w:lineRule="atLeast"/>
        <w:jc w:val="center"/>
        <w:rPr>
          <w:b/>
          <w:lang w:eastAsia="ko-KR"/>
        </w:rPr>
      </w:pP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40"/>
        <w:gridCol w:w="6021"/>
        <w:gridCol w:w="2529"/>
      </w:tblGrid>
      <w:tr w:rsidR="00E14AE4" w:rsidTr="005E4A3B">
        <w:trPr>
          <w:jc w:val="center"/>
        </w:trPr>
        <w:tc>
          <w:tcPr>
            <w:tcW w:w="9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E14AE4" w:rsidRDefault="00144394" w:rsidP="00144394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Wednesday</w:t>
            </w:r>
            <w:r w:rsidR="005E4A3B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="007F41AF">
              <w:rPr>
                <w:rFonts w:ascii="Calibri" w:hAnsi="Calibri"/>
                <w:b/>
                <w:sz w:val="22"/>
                <w:szCs w:val="22"/>
                <w:lang w:val="en-US"/>
              </w:rPr>
              <w:t>October 2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1</w:t>
            </w:r>
            <w:r w:rsidR="00D83540">
              <w:rPr>
                <w:rFonts w:ascii="Calibri" w:hAnsi="Calibri"/>
                <w:b/>
                <w:sz w:val="22"/>
                <w:szCs w:val="22"/>
                <w:lang w:val="en-US"/>
              </w:rPr>
              <w:t>, 2015</w:t>
            </w:r>
          </w:p>
        </w:tc>
      </w:tr>
      <w:tr w:rsidR="00E14AE4" w:rsidTr="00B677E0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14AE4" w:rsidRDefault="00E14AE4" w:rsidP="00C34A2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Hour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14AE4" w:rsidRDefault="00E14AE4" w:rsidP="00C34A2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Session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14AE4" w:rsidRDefault="002749DD" w:rsidP="00C34A2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Chair</w:t>
            </w:r>
          </w:p>
        </w:tc>
      </w:tr>
      <w:tr w:rsidR="00E14AE4" w:rsidTr="00B677E0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E4" w:rsidRDefault="00E14AE4" w:rsidP="00144394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0</w:t>
            </w:r>
            <w:r w:rsidR="00144394">
              <w:rPr>
                <w:rFonts w:ascii="Calibri" w:hAnsi="Calibri"/>
                <w:sz w:val="22"/>
                <w:szCs w:val="22"/>
                <w:lang w:val="en-US"/>
              </w:rPr>
              <w:t>9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:00 – 0</w:t>
            </w:r>
            <w:r w:rsidR="00144394">
              <w:rPr>
                <w:rFonts w:ascii="Calibri" w:hAnsi="Calibri"/>
                <w:sz w:val="22"/>
                <w:szCs w:val="22"/>
                <w:lang w:val="en-US"/>
              </w:rPr>
              <w:t>9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:30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E4" w:rsidRDefault="00E14AE4" w:rsidP="00B677E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Registration of participants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4" w:rsidRDefault="00E14AE4" w:rsidP="00B677E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7F41AF" w:rsidTr="00160F9C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1AF" w:rsidRDefault="007F41AF" w:rsidP="00144394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0</w:t>
            </w:r>
            <w:r w:rsidR="00144394">
              <w:rPr>
                <w:rFonts w:ascii="Calibri" w:hAnsi="Calibri"/>
                <w:sz w:val="22"/>
                <w:szCs w:val="22"/>
                <w:lang w:val="en-US"/>
              </w:rPr>
              <w:t>9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:30 - 0</w:t>
            </w:r>
            <w:r w:rsidR="00144394">
              <w:rPr>
                <w:rFonts w:ascii="Calibri" w:hAnsi="Calibri"/>
                <w:sz w:val="22"/>
                <w:szCs w:val="22"/>
                <w:lang w:val="en-US"/>
              </w:rPr>
              <w:t>9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:45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1AF" w:rsidRDefault="007F41AF" w:rsidP="007F41A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Opening remarks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1AF" w:rsidRDefault="007F41AF" w:rsidP="007F41A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 Khin Maung Soe, Union Minister, MOEP</w:t>
            </w:r>
          </w:p>
          <w:p w:rsidR="007F41AF" w:rsidRDefault="007F41AF" w:rsidP="007F41A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 Ohn Myint, Union Minister, M</w:t>
            </w:r>
            <w:r w:rsidRPr="00862F32">
              <w:rPr>
                <w:rFonts w:ascii="Calibri" w:hAnsi="Calibri"/>
                <w:sz w:val="22"/>
                <w:szCs w:val="22"/>
                <w:lang w:val="en-US"/>
              </w:rPr>
              <w:t>LFRD</w:t>
            </w:r>
          </w:p>
          <w:p w:rsidR="007F41AF" w:rsidRDefault="007F41AF" w:rsidP="0024199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  <w:r w:rsidR="00241996">
              <w:rPr>
                <w:rFonts w:ascii="Calibri" w:hAnsi="Calibri"/>
                <w:sz w:val="22"/>
                <w:szCs w:val="22"/>
              </w:rPr>
              <w:t>s</w:t>
            </w:r>
            <w:r>
              <w:rPr>
                <w:rFonts w:ascii="Calibri" w:hAnsi="Calibri"/>
                <w:sz w:val="22"/>
                <w:szCs w:val="22"/>
              </w:rPr>
              <w:t xml:space="preserve">. </w:t>
            </w:r>
            <w:r w:rsidR="00241996">
              <w:rPr>
                <w:rFonts w:ascii="Calibri" w:hAnsi="Calibri"/>
                <w:sz w:val="22"/>
                <w:szCs w:val="22"/>
              </w:rPr>
              <w:t>Julia</w:t>
            </w:r>
            <w:r w:rsidR="00C63EEC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="00241996">
              <w:rPr>
                <w:rFonts w:ascii="Calibri" w:hAnsi="Calibri"/>
                <w:sz w:val="22"/>
                <w:szCs w:val="22"/>
              </w:rPr>
              <w:t>Fraser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proofErr w:type="spellStart"/>
            <w:r w:rsidR="00241996">
              <w:rPr>
                <w:rFonts w:ascii="Calibri" w:hAnsi="Calibri"/>
                <w:sz w:val="22"/>
                <w:szCs w:val="22"/>
              </w:rPr>
              <w:t>Practice</w:t>
            </w:r>
            <w:proofErr w:type="spellEnd"/>
            <w:r w:rsidR="00241996">
              <w:rPr>
                <w:rFonts w:ascii="Calibri" w:hAnsi="Calibri"/>
                <w:sz w:val="22"/>
                <w:szCs w:val="22"/>
              </w:rPr>
              <w:t xml:space="preserve"> Manager </w:t>
            </w:r>
            <w:proofErr w:type="spellStart"/>
            <w:r w:rsidR="00241996">
              <w:rPr>
                <w:rFonts w:ascii="Calibri" w:hAnsi="Calibri"/>
                <w:sz w:val="22"/>
                <w:szCs w:val="22"/>
              </w:rPr>
              <w:t>for</w:t>
            </w:r>
            <w:proofErr w:type="spellEnd"/>
            <w:r w:rsidR="00241996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="00241996">
              <w:rPr>
                <w:rFonts w:ascii="Calibri" w:hAnsi="Calibri"/>
                <w:sz w:val="22"/>
                <w:szCs w:val="22"/>
              </w:rPr>
              <w:t>Energy</w:t>
            </w:r>
            <w:proofErr w:type="spellEnd"/>
            <w:r w:rsidR="00241996">
              <w:rPr>
                <w:rFonts w:ascii="Calibri" w:hAnsi="Calibri"/>
                <w:sz w:val="22"/>
                <w:szCs w:val="22"/>
              </w:rPr>
              <w:t xml:space="preserve"> and </w:t>
            </w:r>
            <w:proofErr w:type="spellStart"/>
            <w:r w:rsidR="00241996">
              <w:rPr>
                <w:rFonts w:ascii="Calibri" w:hAnsi="Calibri"/>
                <w:sz w:val="22"/>
                <w:szCs w:val="22"/>
              </w:rPr>
              <w:t>Extractives</w:t>
            </w:r>
            <w:proofErr w:type="spellEnd"/>
            <w:r w:rsidR="00241996">
              <w:rPr>
                <w:rFonts w:ascii="Calibri" w:hAnsi="Calibri"/>
                <w:sz w:val="22"/>
                <w:szCs w:val="22"/>
              </w:rPr>
              <w:t>,</w:t>
            </w:r>
            <w:r w:rsidR="00F33D0B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="00F33D0B">
              <w:rPr>
                <w:rFonts w:ascii="Calibri" w:hAnsi="Calibri"/>
                <w:sz w:val="22"/>
                <w:szCs w:val="22"/>
              </w:rPr>
              <w:t>the</w:t>
            </w:r>
            <w:proofErr w:type="spellEnd"/>
            <w:r w:rsidR="00F33D0B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="00F33D0B">
              <w:rPr>
                <w:rFonts w:ascii="Calibri" w:hAnsi="Calibri"/>
                <w:sz w:val="22"/>
                <w:szCs w:val="22"/>
              </w:rPr>
              <w:t>World</w:t>
            </w:r>
            <w:proofErr w:type="spellEnd"/>
            <w:r w:rsidR="00F33D0B">
              <w:rPr>
                <w:rFonts w:ascii="Calibri" w:hAnsi="Calibri"/>
                <w:sz w:val="22"/>
                <w:szCs w:val="22"/>
              </w:rPr>
              <w:t xml:space="preserve"> Bank</w:t>
            </w:r>
          </w:p>
        </w:tc>
      </w:tr>
      <w:tr w:rsidR="00160F9C" w:rsidTr="00160F9C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F9C" w:rsidRDefault="00160F9C" w:rsidP="00144394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09:45-10:00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F9C" w:rsidRDefault="00160F9C" w:rsidP="00C63EEC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NEP movie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F9C" w:rsidRDefault="00160F9C" w:rsidP="007F41A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144394" w:rsidTr="00355F8E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144394" w:rsidRDefault="00160F9C" w:rsidP="00160F9C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10</w:t>
            </w:r>
            <w:r w:rsidR="00144394">
              <w:rPr>
                <w:rFonts w:ascii="Calibri" w:hAnsi="Calibri"/>
                <w:sz w:val="22"/>
                <w:szCs w:val="22"/>
                <w:lang w:val="en-US"/>
              </w:rPr>
              <w:t>: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00</w:t>
            </w:r>
            <w:r w:rsidR="00144394">
              <w:rPr>
                <w:rFonts w:ascii="Calibri" w:hAnsi="Calibri"/>
                <w:sz w:val="22"/>
                <w:szCs w:val="22"/>
                <w:lang w:val="en-US"/>
              </w:rPr>
              <w:t xml:space="preserve"> -10: 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30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144394" w:rsidRDefault="00144394" w:rsidP="00C63EEC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Coffee/Tea break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144394" w:rsidRDefault="00144394" w:rsidP="007F41A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7F41AF" w:rsidTr="00355F8E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7F41AF" w:rsidRDefault="007F41AF" w:rsidP="007F41A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7F41AF" w:rsidRDefault="00C63EEC" w:rsidP="00144394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Session #1: </w:t>
            </w:r>
            <w:r w:rsidR="00144394">
              <w:rPr>
                <w:rFonts w:ascii="Calibri" w:hAnsi="Calibri"/>
                <w:b/>
                <w:sz w:val="22"/>
                <w:szCs w:val="22"/>
                <w:lang w:val="en-US"/>
              </w:rPr>
              <w:t>Procurement Management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7F41AF" w:rsidRDefault="007F41AF" w:rsidP="007F41A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7F41AF" w:rsidTr="00554649">
        <w:trPr>
          <w:trHeight w:val="3665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41AF" w:rsidRDefault="00144394" w:rsidP="007F41A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10</w:t>
            </w:r>
            <w:r w:rsidR="00280DE8">
              <w:rPr>
                <w:rFonts w:ascii="Calibri" w:hAnsi="Calibri"/>
                <w:sz w:val="22"/>
                <w:szCs w:val="22"/>
                <w:lang w:val="en-US"/>
              </w:rPr>
              <w:t>:</w:t>
            </w:r>
            <w:r w:rsidR="00160F9C">
              <w:rPr>
                <w:rFonts w:ascii="Calibri" w:hAnsi="Calibri"/>
                <w:sz w:val="22"/>
                <w:szCs w:val="22"/>
                <w:lang w:val="en-US"/>
              </w:rPr>
              <w:t>30</w:t>
            </w:r>
            <w:r w:rsidR="00280DE8">
              <w:rPr>
                <w:rFonts w:ascii="Calibri" w:hAnsi="Calibri"/>
                <w:sz w:val="22"/>
                <w:szCs w:val="22"/>
                <w:lang w:val="en-US"/>
              </w:rPr>
              <w:t>– 1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  <w:r w:rsidR="00280DE8">
              <w:rPr>
                <w:rFonts w:ascii="Calibri" w:hAnsi="Calibri"/>
                <w:sz w:val="22"/>
                <w:szCs w:val="22"/>
                <w:lang w:val="en-US"/>
              </w:rPr>
              <w:t>:3</w:t>
            </w:r>
            <w:r w:rsidR="007F41AF">
              <w:rPr>
                <w:rFonts w:ascii="Calibri" w:hAnsi="Calibri"/>
                <w:sz w:val="22"/>
                <w:szCs w:val="22"/>
                <w:lang w:val="en-US"/>
              </w:rPr>
              <w:t>0</w:t>
            </w:r>
          </w:p>
          <w:p w:rsidR="007F41AF" w:rsidRDefault="007F41AF" w:rsidP="007F41AF">
            <w:pPr>
              <w:pStyle w:val="Paragraph"/>
              <w:tabs>
                <w:tab w:val="left" w:pos="720"/>
              </w:tabs>
              <w:spacing w:before="0" w:after="0" w:line="276" w:lineRule="auto"/>
              <w:ind w:left="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394" w:rsidRPr="00B3031A" w:rsidRDefault="00144394" w:rsidP="00144394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 w:hanging="720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B3031A">
              <w:rPr>
                <w:rFonts w:ascii="Calibri" w:hAnsi="Calibri"/>
                <w:b/>
                <w:sz w:val="22"/>
                <w:szCs w:val="22"/>
                <w:lang w:val="en-US"/>
              </w:rPr>
              <w:t>1. Procurement policy guidelines, processes and procedures</w:t>
            </w:r>
          </w:p>
          <w:p w:rsidR="00144394" w:rsidRPr="00B3031A" w:rsidRDefault="00144394" w:rsidP="00144394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 w:rsidRPr="00B3031A">
              <w:rPr>
                <w:rFonts w:ascii="Calibri" w:hAnsi="Calibri"/>
                <w:sz w:val="22"/>
                <w:szCs w:val="22"/>
                <w:u w:val="single"/>
                <w:lang w:val="en-US"/>
              </w:rPr>
              <w:t xml:space="preserve">Presenter: </w:t>
            </w:r>
          </w:p>
          <w:p w:rsidR="00144394" w:rsidRPr="00B3031A" w:rsidRDefault="00144394" w:rsidP="00144394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 w:hanging="720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 w:rsidRPr="00B3031A">
              <w:rPr>
                <w:rFonts w:ascii="Calibri" w:hAnsi="Calibri"/>
                <w:sz w:val="22"/>
                <w:szCs w:val="22"/>
                <w:lang w:val="en-US"/>
              </w:rPr>
              <w:t>Sirirat</w:t>
            </w:r>
            <w:proofErr w:type="spellEnd"/>
            <w:r w:rsidRPr="00B3031A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3031A">
              <w:rPr>
                <w:rFonts w:ascii="Calibri" w:hAnsi="Calibri"/>
                <w:sz w:val="22"/>
                <w:szCs w:val="22"/>
                <w:lang w:val="en-US"/>
              </w:rPr>
              <w:t>Sirijaratwong</w:t>
            </w:r>
            <w:proofErr w:type="spellEnd"/>
            <w:r w:rsidRPr="00B3031A">
              <w:rPr>
                <w:rFonts w:ascii="Calibri" w:hAnsi="Calibri"/>
                <w:sz w:val="22"/>
                <w:szCs w:val="22"/>
                <w:lang w:val="en-US"/>
              </w:rPr>
              <w:t>, Procurement Specialist, World Bank</w:t>
            </w:r>
          </w:p>
          <w:p w:rsidR="00144394" w:rsidRPr="00B3031A" w:rsidRDefault="00144394" w:rsidP="00144394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 w:hanging="720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proofErr w:type="spellStart"/>
            <w:r w:rsidRPr="00B3031A">
              <w:rPr>
                <w:rFonts w:ascii="Calibri" w:hAnsi="Calibri"/>
                <w:sz w:val="22"/>
                <w:szCs w:val="22"/>
                <w:lang w:val="en-US"/>
              </w:rPr>
              <w:t>Myat</w:t>
            </w:r>
            <w:proofErr w:type="spellEnd"/>
            <w:r w:rsidRPr="00B3031A">
              <w:rPr>
                <w:rFonts w:ascii="Calibri" w:hAnsi="Calibri"/>
                <w:sz w:val="22"/>
                <w:szCs w:val="22"/>
                <w:lang w:val="en-US"/>
              </w:rPr>
              <w:t xml:space="preserve"> Kay </w:t>
            </w:r>
            <w:proofErr w:type="spellStart"/>
            <w:r w:rsidRPr="00B3031A">
              <w:rPr>
                <w:rFonts w:ascii="Calibri" w:hAnsi="Calibri"/>
                <w:sz w:val="22"/>
                <w:szCs w:val="22"/>
                <w:lang w:val="en-US"/>
              </w:rPr>
              <w:t>Khine</w:t>
            </w:r>
            <w:proofErr w:type="spellEnd"/>
            <w:r w:rsidRPr="00B3031A">
              <w:rPr>
                <w:rFonts w:ascii="Calibri" w:hAnsi="Calibri"/>
                <w:sz w:val="22"/>
                <w:szCs w:val="22"/>
                <w:lang w:val="en-US"/>
              </w:rPr>
              <w:t>, Procurement Specialist, World Bank</w:t>
            </w:r>
          </w:p>
          <w:p w:rsidR="00144394" w:rsidRPr="00B3031A" w:rsidRDefault="00144394" w:rsidP="00144394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 w:hanging="720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  <w:p w:rsidR="00144394" w:rsidRDefault="00144394" w:rsidP="00144394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 w:rsidRPr="00B3031A">
              <w:rPr>
                <w:rFonts w:ascii="Calibri" w:hAnsi="Calibri"/>
                <w:sz w:val="22"/>
                <w:szCs w:val="22"/>
                <w:u w:val="single"/>
                <w:lang w:val="en-US"/>
              </w:rPr>
              <w:t>Q&amp;A</w:t>
            </w:r>
            <w:r>
              <w:rPr>
                <w:rFonts w:ascii="Calibri" w:hAnsi="Calibri"/>
                <w:sz w:val="22"/>
                <w:szCs w:val="22"/>
                <w:u w:val="single"/>
                <w:lang w:val="en-US"/>
              </w:rPr>
              <w:t xml:space="preserve"> </w:t>
            </w:r>
          </w:p>
          <w:p w:rsidR="00144394" w:rsidRDefault="00144394" w:rsidP="00144394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  <w:p w:rsidR="00144394" w:rsidRPr="005C6F1A" w:rsidRDefault="00144394" w:rsidP="00144394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2. Procurement plan - </w:t>
            </w:r>
            <w:r w:rsidRPr="005C6F1A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Grid component </w:t>
            </w:r>
          </w:p>
          <w:p w:rsidR="00144394" w:rsidRPr="005C6F1A" w:rsidRDefault="00144394" w:rsidP="00144394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 w:rsidRPr="005C6F1A">
              <w:rPr>
                <w:rFonts w:ascii="Calibri" w:hAnsi="Calibri"/>
                <w:sz w:val="22"/>
                <w:szCs w:val="22"/>
                <w:u w:val="single"/>
                <w:lang w:val="en-US"/>
              </w:rPr>
              <w:t xml:space="preserve">Presenter: </w:t>
            </w:r>
          </w:p>
          <w:p w:rsidR="00144394" w:rsidRDefault="00503614" w:rsidP="00144394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U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Thura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Aung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Bo, </w:t>
            </w:r>
            <w:r w:rsidR="00504043">
              <w:rPr>
                <w:rFonts w:ascii="Calibri" w:hAnsi="Calibri"/>
                <w:sz w:val="22"/>
                <w:szCs w:val="22"/>
                <w:lang w:val="en-US"/>
              </w:rPr>
              <w:t>Deputy Chief Engineer,</w:t>
            </w:r>
            <w:r w:rsidR="00F67AB8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Head of PMO,</w:t>
            </w:r>
            <w:r w:rsidR="00144394" w:rsidRPr="00503614">
              <w:rPr>
                <w:rFonts w:ascii="Calibri" w:hAnsi="Calibri"/>
                <w:sz w:val="22"/>
                <w:szCs w:val="22"/>
                <w:lang w:val="en-US"/>
              </w:rPr>
              <w:t xml:space="preserve"> MOEP</w:t>
            </w:r>
          </w:p>
          <w:p w:rsidR="00144394" w:rsidRPr="005C6F1A" w:rsidRDefault="00144394" w:rsidP="00144394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  <w:p w:rsidR="00144394" w:rsidRPr="005C6F1A" w:rsidRDefault="00144394" w:rsidP="00144394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5C6F1A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3. 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Procurement plan - </w:t>
            </w:r>
            <w:r w:rsidRPr="005C6F1A">
              <w:rPr>
                <w:rFonts w:ascii="Calibri" w:hAnsi="Calibri"/>
                <w:b/>
                <w:sz w:val="22"/>
                <w:szCs w:val="22"/>
                <w:lang w:val="en-US"/>
              </w:rPr>
              <w:t>Off-grid component</w:t>
            </w:r>
          </w:p>
          <w:p w:rsidR="00144394" w:rsidRPr="005C6F1A" w:rsidRDefault="00144394" w:rsidP="00144394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 w:rsidRPr="005C6F1A">
              <w:rPr>
                <w:rFonts w:ascii="Calibri" w:hAnsi="Calibri"/>
                <w:sz w:val="22"/>
                <w:szCs w:val="22"/>
                <w:u w:val="single"/>
                <w:lang w:val="en-US"/>
              </w:rPr>
              <w:t xml:space="preserve">Presenter: </w:t>
            </w:r>
          </w:p>
          <w:p w:rsidR="00144394" w:rsidRPr="00504043" w:rsidRDefault="00504043" w:rsidP="00144394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 w:hanging="72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U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Kyaw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Swar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Aung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>, Director, Procurement, DRD</w:t>
            </w:r>
          </w:p>
          <w:p w:rsidR="007F41AF" w:rsidRPr="00175D54" w:rsidRDefault="007F41AF" w:rsidP="007F41A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ind w:left="720" w:hanging="72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1AF" w:rsidRPr="00204798" w:rsidRDefault="00144394" w:rsidP="007F41AF">
            <w:pPr>
              <w:spacing w:before="100" w:beforeAutospacing="1" w:after="100" w:afterAutospacing="1"/>
              <w:rPr>
                <w:rFonts w:ascii="Calibri" w:hAnsi="Calibri"/>
                <w:b/>
                <w:sz w:val="22"/>
                <w:szCs w:val="22"/>
              </w:rPr>
            </w:pPr>
            <w:r w:rsidRPr="00E80E0D">
              <w:rPr>
                <w:rFonts w:ascii="Calibri" w:hAnsi="Calibri"/>
                <w:sz w:val="22"/>
                <w:szCs w:val="22"/>
              </w:rPr>
              <w:t xml:space="preserve">Simon </w:t>
            </w:r>
            <w:proofErr w:type="spellStart"/>
            <w:r w:rsidRPr="00E80E0D">
              <w:rPr>
                <w:rFonts w:ascii="Calibri" w:hAnsi="Calibri"/>
                <w:sz w:val="22"/>
                <w:szCs w:val="22"/>
              </w:rPr>
              <w:t>Chirpa</w:t>
            </w:r>
            <w:proofErr w:type="spellEnd"/>
            <w:r w:rsidRPr="00204798">
              <w:rPr>
                <w:rFonts w:ascii="Calibri" w:hAnsi="Calibri"/>
                <w:b/>
                <w:sz w:val="22"/>
                <w:szCs w:val="22"/>
              </w:rPr>
              <w:t>,</w:t>
            </w:r>
          </w:p>
          <w:p w:rsidR="00144394" w:rsidRDefault="00144394" w:rsidP="007F41AF">
            <w:pPr>
              <w:spacing w:before="100" w:beforeAutospacing="1" w:after="100" w:afterAutospacing="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Senior Procurement specialist, World Bank</w:t>
            </w:r>
          </w:p>
        </w:tc>
      </w:tr>
      <w:tr w:rsidR="007F41AF" w:rsidTr="00BA53BA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7F41AF" w:rsidRDefault="007F41AF" w:rsidP="007F41A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7F41AF" w:rsidRDefault="00F33D0B" w:rsidP="00753E8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Session #2:  </w:t>
            </w:r>
            <w:r w:rsidR="00753E8F">
              <w:rPr>
                <w:rFonts w:ascii="Calibri" w:hAnsi="Calibri"/>
                <w:b/>
                <w:sz w:val="22"/>
                <w:szCs w:val="22"/>
                <w:lang w:val="en-US"/>
              </w:rPr>
              <w:t>Financial Management and Disbursement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7F41AF" w:rsidRDefault="007F41AF" w:rsidP="007F41A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7F41AF" w:rsidTr="007B75A4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1AF" w:rsidRDefault="007F41AF" w:rsidP="007F41A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11:</w:t>
            </w:r>
            <w:r w:rsidR="00753E8F">
              <w:rPr>
                <w:rFonts w:ascii="Calibri" w:hAnsi="Calibri"/>
                <w:sz w:val="22"/>
                <w:szCs w:val="22"/>
                <w:lang w:val="en-US"/>
              </w:rPr>
              <w:t>3</w:t>
            </w:r>
            <w:r w:rsidR="00337E8C">
              <w:rPr>
                <w:rFonts w:ascii="Calibri" w:hAnsi="Calibri"/>
                <w:sz w:val="22"/>
                <w:szCs w:val="22"/>
                <w:lang w:val="en-US"/>
              </w:rPr>
              <w:t>0 – 12:</w:t>
            </w:r>
            <w:r w:rsidR="00753E8F">
              <w:rPr>
                <w:rFonts w:ascii="Calibri" w:hAnsi="Calibri"/>
                <w:sz w:val="22"/>
                <w:szCs w:val="22"/>
                <w:lang w:val="en-US"/>
              </w:rPr>
              <w:t>3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0</w:t>
            </w:r>
          </w:p>
          <w:p w:rsidR="007F41AF" w:rsidRDefault="007F41AF" w:rsidP="007F41A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  <w:p w:rsidR="007F41AF" w:rsidRDefault="007F41AF" w:rsidP="007F41A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  <w:p w:rsidR="007F41AF" w:rsidRDefault="007F41AF" w:rsidP="007F41A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8F" w:rsidRDefault="00753E8F" w:rsidP="00753E8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 w:hanging="720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1. </w:t>
            </w:r>
            <w:r w:rsidRPr="00204798">
              <w:rPr>
                <w:rFonts w:ascii="Calibri" w:hAnsi="Calibri"/>
                <w:b/>
                <w:sz w:val="22"/>
                <w:szCs w:val="22"/>
                <w:lang w:val="en-US"/>
              </w:rPr>
              <w:t>Financial Management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Process and procedures</w:t>
            </w:r>
          </w:p>
          <w:p w:rsidR="00753E8F" w:rsidRDefault="00753E8F" w:rsidP="00753E8F">
            <w:pPr>
              <w:pStyle w:val="Paragraph"/>
              <w:numPr>
                <w:ilvl w:val="0"/>
                <w:numId w:val="0"/>
              </w:numPr>
              <w:spacing w:before="0" w:after="0"/>
              <w:ind w:left="720" w:hanging="720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</w:p>
          <w:p w:rsidR="00753E8F" w:rsidRDefault="00753E8F" w:rsidP="00753E8F">
            <w:pPr>
              <w:pStyle w:val="Paragraph"/>
              <w:numPr>
                <w:ilvl w:val="0"/>
                <w:numId w:val="0"/>
              </w:numPr>
              <w:spacing w:before="0" w:after="0"/>
              <w:ind w:left="720" w:hanging="720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u w:val="single"/>
                <w:lang w:val="en-US"/>
              </w:rPr>
              <w:t xml:space="preserve">Presenter: </w:t>
            </w:r>
          </w:p>
          <w:p w:rsidR="00753E8F" w:rsidRDefault="00753E8F" w:rsidP="00753E8F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="Calibri" w:hAnsi="Calibri"/>
                <w:sz w:val="22"/>
                <w:szCs w:val="22"/>
                <w:lang w:val="en-US"/>
              </w:rPr>
            </w:pPr>
          </w:p>
          <w:p w:rsidR="00753E8F" w:rsidRDefault="00504043" w:rsidP="00753E8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 w:hanging="72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Frederick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Yankey</w:t>
            </w:r>
            <w:proofErr w:type="spellEnd"/>
          </w:p>
          <w:p w:rsidR="00504043" w:rsidRDefault="00504043" w:rsidP="00753E8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 w:hanging="720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Daw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Nyo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Nyo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Win, Director( Finance) DRD</w:t>
            </w:r>
          </w:p>
          <w:p w:rsidR="00753E8F" w:rsidRDefault="00753E8F" w:rsidP="00753E8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 w:hanging="720"/>
              <w:rPr>
                <w:rFonts w:ascii="Calibri" w:hAnsi="Calibri"/>
                <w:i/>
                <w:sz w:val="22"/>
                <w:szCs w:val="22"/>
                <w:lang w:val="en-US"/>
              </w:rPr>
            </w:pPr>
          </w:p>
          <w:p w:rsidR="00753E8F" w:rsidRDefault="00753E8F" w:rsidP="00753E8F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</w:p>
          <w:p w:rsidR="00F33D0B" w:rsidRDefault="00F33D0B" w:rsidP="007F41AF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</w:p>
          <w:p w:rsidR="007F41AF" w:rsidRPr="007B75A4" w:rsidRDefault="007F41AF" w:rsidP="007F41AF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856" w:rsidRPr="00F93828" w:rsidRDefault="00753E8F" w:rsidP="00F276F5">
            <w:pPr>
              <w:pStyle w:val="PlainText"/>
              <w:rPr>
                <w:szCs w:val="22"/>
              </w:rPr>
            </w:pPr>
            <w:r w:rsidRPr="00F93828">
              <w:rPr>
                <w:szCs w:val="22"/>
              </w:rPr>
              <w:lastRenderedPageBreak/>
              <w:t xml:space="preserve">Frederick </w:t>
            </w:r>
            <w:proofErr w:type="spellStart"/>
            <w:r w:rsidRPr="00F93828">
              <w:rPr>
                <w:szCs w:val="22"/>
              </w:rPr>
              <w:t>Yankey</w:t>
            </w:r>
            <w:proofErr w:type="spellEnd"/>
          </w:p>
          <w:p w:rsidR="007F41AF" w:rsidRDefault="00753E8F" w:rsidP="00F276F5">
            <w:pPr>
              <w:pStyle w:val="PlainText"/>
              <w:rPr>
                <w:szCs w:val="22"/>
              </w:rPr>
            </w:pPr>
            <w:r w:rsidRPr="006F7B42">
              <w:rPr>
                <w:szCs w:val="22"/>
              </w:rPr>
              <w:t>Senior Financial Management Specialist, World Bank</w:t>
            </w:r>
          </w:p>
        </w:tc>
      </w:tr>
      <w:tr w:rsidR="007F41AF" w:rsidTr="00AF55A3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:rsidR="007F41AF" w:rsidRDefault="000A32B7" w:rsidP="00337E8C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lastRenderedPageBreak/>
              <w:t>12:3</w:t>
            </w:r>
            <w:r w:rsidR="007F41AF">
              <w:rPr>
                <w:rFonts w:ascii="Calibri" w:hAnsi="Calibri"/>
                <w:sz w:val="22"/>
                <w:szCs w:val="22"/>
                <w:lang w:val="en-US"/>
              </w:rPr>
              <w:t>0 – 13: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  <w:r w:rsidR="007F41AF">
              <w:rPr>
                <w:rFonts w:ascii="Calibri" w:hAnsi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:rsidR="007F41AF" w:rsidRDefault="007F41AF" w:rsidP="007F41A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rFonts w:ascii="Calibri" w:hAnsi="Calibri"/>
                <w:i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Lunch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7F41AF" w:rsidRDefault="007F41AF" w:rsidP="007F41A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A01F75" w:rsidTr="007C0100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A01F75" w:rsidRDefault="00A01F75" w:rsidP="007C010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01F75" w:rsidRDefault="00A01F75" w:rsidP="00F33D0B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Session #</w:t>
            </w:r>
            <w:r w:rsidR="00F33D0B">
              <w:rPr>
                <w:rFonts w:ascii="Calibri" w:hAnsi="Calibri"/>
                <w:b/>
                <w:sz w:val="22"/>
                <w:szCs w:val="22"/>
                <w:lang w:val="en-US"/>
              </w:rPr>
              <w:t>3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:  </w:t>
            </w:r>
            <w:r w:rsidR="00F33D0B">
              <w:rPr>
                <w:rFonts w:ascii="Calibri" w:hAnsi="Calibri"/>
                <w:b/>
                <w:sz w:val="22"/>
                <w:szCs w:val="22"/>
                <w:lang w:val="en-US"/>
              </w:rPr>
              <w:t>State/Region Perspectives— Issues, Challenges, and Priorities of Electrification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A01F75" w:rsidRDefault="00A01F75" w:rsidP="007C010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A01F75" w:rsidTr="007C0100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75" w:rsidRDefault="00337E8C" w:rsidP="00DC4E1D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13:</w:t>
            </w:r>
            <w:r w:rsidR="00DC4E1D">
              <w:rPr>
                <w:rFonts w:ascii="Calibri" w:hAnsi="Calibri"/>
                <w:sz w:val="22"/>
                <w:szCs w:val="22"/>
                <w:lang w:val="en-US"/>
              </w:rPr>
              <w:t>3</w:t>
            </w:r>
            <w:r w:rsidR="00F33D0B">
              <w:rPr>
                <w:rFonts w:ascii="Calibri" w:hAnsi="Calibri"/>
                <w:sz w:val="22"/>
                <w:szCs w:val="22"/>
                <w:lang w:val="en-US"/>
              </w:rPr>
              <w:t>0 – 15</w:t>
            </w:r>
            <w:r w:rsidR="00A01F75">
              <w:rPr>
                <w:rFonts w:ascii="Calibri" w:hAnsi="Calibri"/>
                <w:sz w:val="22"/>
                <w:szCs w:val="22"/>
                <w:lang w:val="en-US"/>
              </w:rPr>
              <w:t>:</w:t>
            </w:r>
            <w:r w:rsidR="00504043">
              <w:rPr>
                <w:rFonts w:ascii="Calibri" w:hAnsi="Calibri"/>
                <w:sz w:val="22"/>
                <w:szCs w:val="22"/>
                <w:lang w:val="en-US"/>
              </w:rPr>
              <w:t>3</w:t>
            </w:r>
            <w:r w:rsidR="00F33D0B">
              <w:rPr>
                <w:rFonts w:ascii="Calibri" w:hAnsi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43" w:rsidRDefault="00504043" w:rsidP="00F33D0B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Presentation for State/Region (Grid)</w:t>
            </w:r>
          </w:p>
          <w:p w:rsidR="00F33D0B" w:rsidRDefault="00F33D0B" w:rsidP="00F33D0B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 w:hanging="720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u w:val="single"/>
                <w:lang w:val="en-US"/>
              </w:rPr>
              <w:t xml:space="preserve">Q&amp;A </w:t>
            </w:r>
          </w:p>
          <w:p w:rsidR="00A01F75" w:rsidRDefault="00A01F75" w:rsidP="00F33D0B">
            <w:pPr>
              <w:pStyle w:val="Paragraph"/>
              <w:numPr>
                <w:ilvl w:val="0"/>
                <w:numId w:val="0"/>
              </w:numPr>
              <w:spacing w:before="0" w:after="0"/>
              <w:ind w:left="720" w:hanging="720"/>
              <w:rPr>
                <w:rFonts w:ascii="Calibri" w:hAnsi="Calibri"/>
                <w:i/>
                <w:sz w:val="22"/>
                <w:szCs w:val="22"/>
                <w:lang w:val="en-US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75" w:rsidRDefault="009400ED" w:rsidP="007C010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 Khin Maung Win, Director General, MOEP</w:t>
            </w:r>
          </w:p>
        </w:tc>
      </w:tr>
      <w:tr w:rsidR="00F33D0B" w:rsidTr="007D48D7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F33D0B" w:rsidRDefault="00F33D0B" w:rsidP="00504043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15:</w:t>
            </w:r>
            <w:r w:rsidR="00504043">
              <w:rPr>
                <w:rFonts w:ascii="Calibri" w:hAnsi="Calibri"/>
                <w:sz w:val="22"/>
                <w:szCs w:val="22"/>
                <w:lang w:val="en-US"/>
              </w:rPr>
              <w:t>3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0 – 1</w:t>
            </w:r>
            <w:r w:rsidR="00504043">
              <w:rPr>
                <w:rFonts w:ascii="Calibri" w:hAnsi="Calibri"/>
                <w:sz w:val="22"/>
                <w:szCs w:val="22"/>
                <w:lang w:val="en-US"/>
              </w:rPr>
              <w:t>6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:</w:t>
            </w:r>
            <w:r w:rsidR="00504043">
              <w:rPr>
                <w:rFonts w:ascii="Calibri" w:hAnsi="Calibri"/>
                <w:sz w:val="22"/>
                <w:szCs w:val="22"/>
                <w:lang w:val="en-US"/>
              </w:rPr>
              <w:t>0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F33D0B" w:rsidRDefault="00F33D0B" w:rsidP="007D48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Coffee/Tea break</w:t>
            </w:r>
          </w:p>
        </w:tc>
        <w:tc>
          <w:tcPr>
            <w:tcW w:w="2529" w:type="dxa"/>
            <w:tcBorders>
              <w:left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F33D0B" w:rsidRDefault="00F33D0B" w:rsidP="007D48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7F41AF" w:rsidTr="00D60EA1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7F41AF" w:rsidRDefault="007F41AF" w:rsidP="007F41A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7F41AF" w:rsidRDefault="00934EAC" w:rsidP="00A01F7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Session #3</w:t>
            </w:r>
            <w:r w:rsidR="007F41AF">
              <w:rPr>
                <w:rFonts w:ascii="Calibri" w:hAnsi="Calibri"/>
                <w:b/>
                <w:sz w:val="22"/>
                <w:szCs w:val="22"/>
                <w:lang w:val="en-US"/>
              </w:rPr>
              <w:t>: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="002E33E6">
              <w:rPr>
                <w:rFonts w:ascii="Calibri" w:hAnsi="Calibri"/>
                <w:b/>
                <w:sz w:val="22"/>
                <w:szCs w:val="22"/>
                <w:lang w:val="en-US"/>
              </w:rPr>
              <w:t>State/Region Perspectives— Issues, Challenges, and Priorities of Electrification (continued)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7F41AF" w:rsidRDefault="007F41AF" w:rsidP="007F41A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7F41AF" w:rsidTr="00D60EA1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1AF" w:rsidRDefault="00F33D0B" w:rsidP="007F41A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  <w:r w:rsidR="00573BD0">
              <w:rPr>
                <w:rFonts w:ascii="Calibri" w:hAnsi="Calibri"/>
                <w:sz w:val="22"/>
                <w:szCs w:val="22"/>
                <w:lang w:val="en-US"/>
              </w:rPr>
              <w:t>6</w:t>
            </w:r>
            <w:r w:rsidR="005C6F1A">
              <w:rPr>
                <w:rFonts w:ascii="Calibri" w:hAnsi="Calibri"/>
                <w:sz w:val="22"/>
                <w:szCs w:val="22"/>
                <w:lang w:val="en-US"/>
              </w:rPr>
              <w:t>: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0</w:t>
            </w:r>
            <w:r w:rsidR="005C6F1A">
              <w:rPr>
                <w:rFonts w:ascii="Calibri" w:hAnsi="Calibri"/>
                <w:sz w:val="22"/>
                <w:szCs w:val="22"/>
                <w:lang w:val="en-US"/>
              </w:rPr>
              <w:t>0 – 1</w:t>
            </w:r>
            <w:r w:rsidR="00573BD0">
              <w:rPr>
                <w:rFonts w:ascii="Calibri" w:hAnsi="Calibri"/>
                <w:sz w:val="22"/>
                <w:szCs w:val="22"/>
                <w:lang w:val="en-US"/>
              </w:rPr>
              <w:t>8</w:t>
            </w:r>
            <w:r w:rsidR="005C6F1A">
              <w:rPr>
                <w:rFonts w:ascii="Calibri" w:hAnsi="Calibri"/>
                <w:sz w:val="22"/>
                <w:szCs w:val="22"/>
                <w:lang w:val="en-US"/>
              </w:rPr>
              <w:t>:</w:t>
            </w:r>
            <w:r w:rsidR="00337E8C">
              <w:rPr>
                <w:rFonts w:ascii="Calibri" w:hAnsi="Calibri"/>
                <w:sz w:val="22"/>
                <w:szCs w:val="22"/>
                <w:lang w:val="en-US"/>
              </w:rPr>
              <w:t>0</w:t>
            </w:r>
            <w:r w:rsidR="007F41AF">
              <w:rPr>
                <w:rFonts w:ascii="Calibri" w:hAnsi="Calibri"/>
                <w:sz w:val="22"/>
                <w:szCs w:val="22"/>
                <w:lang w:val="en-US"/>
              </w:rPr>
              <w:t>0</w:t>
            </w:r>
          </w:p>
          <w:p w:rsidR="007F41AF" w:rsidRDefault="007F41AF" w:rsidP="007F41A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  <w:p w:rsidR="007F41AF" w:rsidRDefault="007F41AF" w:rsidP="007F41A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  <w:p w:rsidR="007F41AF" w:rsidRDefault="007F41AF" w:rsidP="007F41A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43" w:rsidRDefault="00504043" w:rsidP="009400ED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 w:hanging="72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Presentation for State / Region </w:t>
            </w:r>
            <w:r w:rsidR="005B12CD">
              <w:rPr>
                <w:rFonts w:ascii="Calibri" w:hAnsi="Calibri"/>
                <w:sz w:val="22"/>
                <w:szCs w:val="22"/>
                <w:lang w:val="en-US"/>
              </w:rPr>
              <w:t xml:space="preserve">continued 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(Off- Grid) </w:t>
            </w:r>
          </w:p>
          <w:p w:rsidR="007F41AF" w:rsidRDefault="007F41AF" w:rsidP="007F41AF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u w:val="single"/>
                <w:lang w:val="en-US"/>
              </w:rPr>
              <w:t xml:space="preserve">Q&amp;A </w:t>
            </w:r>
          </w:p>
          <w:p w:rsidR="007F41AF" w:rsidRDefault="007F41AF" w:rsidP="007F41A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1AF" w:rsidRDefault="00F33D0B" w:rsidP="00934EAC">
            <w:pPr>
              <w:pStyle w:val="PlainText"/>
              <w:rPr>
                <w:szCs w:val="22"/>
              </w:rPr>
            </w:pPr>
            <w:r>
              <w:rPr>
                <w:szCs w:val="22"/>
              </w:rPr>
              <w:t xml:space="preserve">U </w:t>
            </w:r>
            <w:proofErr w:type="spellStart"/>
            <w:r>
              <w:rPr>
                <w:szCs w:val="22"/>
              </w:rPr>
              <w:t>Khant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Zaw</w:t>
            </w:r>
            <w:proofErr w:type="spellEnd"/>
            <w:r>
              <w:rPr>
                <w:szCs w:val="22"/>
              </w:rPr>
              <w:t xml:space="preserve">, Director General, DRD </w:t>
            </w:r>
            <w:r w:rsidRPr="001E5AEF">
              <w:rPr>
                <w:szCs w:val="22"/>
                <w:u w:val="single"/>
              </w:rPr>
              <w:t xml:space="preserve"> </w:t>
            </w:r>
          </w:p>
        </w:tc>
      </w:tr>
      <w:tr w:rsidR="007F41AF" w:rsidTr="00B677E0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7F41AF" w:rsidRDefault="007F41AF" w:rsidP="007F41A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7F41AF" w:rsidRDefault="007F41AF" w:rsidP="007F41A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Wrap-up of the Day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7F41AF" w:rsidRDefault="007F41AF" w:rsidP="007F41A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</w:tbl>
    <w:p w:rsidR="005E4A3B" w:rsidRDefault="005E4A3B" w:rsidP="000C0419">
      <w:pPr>
        <w:autoSpaceDE w:val="0"/>
        <w:autoSpaceDN w:val="0"/>
        <w:adjustRightInd w:val="0"/>
        <w:spacing w:line="240" w:lineRule="atLeast"/>
        <w:rPr>
          <w:rFonts w:ascii="Times New Roman" w:hAnsi="Times New Roman"/>
          <w:color w:val="000000"/>
          <w:sz w:val="24"/>
          <w:szCs w:val="24"/>
        </w:rPr>
      </w:pPr>
    </w:p>
    <w:p w:rsidR="002E1118" w:rsidRDefault="002E1118" w:rsidP="000C0419">
      <w:pPr>
        <w:autoSpaceDE w:val="0"/>
        <w:autoSpaceDN w:val="0"/>
        <w:adjustRightInd w:val="0"/>
        <w:spacing w:line="240" w:lineRule="atLeast"/>
        <w:rPr>
          <w:rFonts w:ascii="Times New Roman" w:hAnsi="Times New Roman"/>
          <w:color w:val="000000"/>
          <w:sz w:val="24"/>
          <w:szCs w:val="24"/>
        </w:rPr>
      </w:pPr>
    </w:p>
    <w:p w:rsidR="005E4A3B" w:rsidRDefault="005E4A3B" w:rsidP="005E4A3B"/>
    <w:p w:rsidR="005E4A3B" w:rsidRPr="00D72CB0" w:rsidRDefault="005E4A3B" w:rsidP="000C0419">
      <w:pPr>
        <w:autoSpaceDE w:val="0"/>
        <w:autoSpaceDN w:val="0"/>
        <w:adjustRightInd w:val="0"/>
        <w:spacing w:line="240" w:lineRule="atLeast"/>
        <w:rPr>
          <w:rFonts w:ascii="Times New Roman" w:hAnsi="Times New Roman"/>
          <w:color w:val="000000"/>
          <w:sz w:val="24"/>
          <w:szCs w:val="24"/>
        </w:rPr>
      </w:pPr>
    </w:p>
    <w:sectPr w:rsidR="005E4A3B" w:rsidRPr="00D72CB0" w:rsidSect="00B1679A">
      <w:headerReference w:type="first" r:id="rId9"/>
      <w:pgSz w:w="11907" w:h="16839" w:code="9"/>
      <w:pgMar w:top="1296" w:right="1296" w:bottom="720" w:left="1296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63F" w:rsidRDefault="00B7263F">
      <w:r>
        <w:separator/>
      </w:r>
    </w:p>
  </w:endnote>
  <w:endnote w:type="continuationSeparator" w:id="0">
    <w:p w:rsidR="00B7263F" w:rsidRDefault="00B72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63F" w:rsidRDefault="00B7263F">
      <w:r>
        <w:separator/>
      </w:r>
    </w:p>
  </w:footnote>
  <w:footnote w:type="continuationSeparator" w:id="0">
    <w:p w:rsidR="00B7263F" w:rsidRDefault="00B726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7DF" w:rsidRPr="007C0050" w:rsidRDefault="005937DF" w:rsidP="001D441A">
    <w:pPr>
      <w:pStyle w:val="Formletterhead"/>
      <w:tabs>
        <w:tab w:val="clear" w:pos="5130"/>
        <w:tab w:val="clear" w:pos="7290"/>
        <w:tab w:val="left" w:pos="4500"/>
        <w:tab w:val="left" w:pos="7920"/>
      </w:tabs>
      <w:ind w:left="-720" w:right="-1440"/>
      <w:rPr>
        <w:sz w:val="16"/>
      </w:rPr>
    </w:pPr>
    <w:bookmarkStart w:id="1" w:name="OLE_LINK1"/>
    <w:bookmarkStart w:id="2" w:name="OLE_LINK2"/>
    <w:bookmarkStart w:id="3" w:name="_Hlk234378976"/>
    <w:r>
      <w:rPr>
        <w:b/>
      </w:rPr>
      <w:t>The World Bank</w:t>
    </w:r>
    <w:r w:rsidR="005158A3">
      <w:rPr>
        <w:b/>
        <w:sz w:val="22"/>
      </w:rPr>
      <w:tab/>
    </w:r>
    <w:r w:rsidR="001D441A">
      <w:rPr>
        <w:sz w:val="16"/>
      </w:rPr>
      <w:t>No. 57/B, Pyay Road,</w:t>
    </w:r>
    <w:r w:rsidR="005158A3">
      <w:rPr>
        <w:sz w:val="16"/>
      </w:rPr>
      <w:tab/>
      <w:t>T</w:t>
    </w:r>
    <w:r w:rsidR="001D441A">
      <w:rPr>
        <w:sz w:val="16"/>
      </w:rPr>
      <w:t>el</w:t>
    </w:r>
    <w:proofErr w:type="gramStart"/>
    <w:r w:rsidR="001D441A">
      <w:rPr>
        <w:sz w:val="16"/>
      </w:rPr>
      <w:t>:</w:t>
    </w:r>
    <w:r w:rsidRPr="007C0050">
      <w:rPr>
        <w:sz w:val="16"/>
      </w:rPr>
      <w:t>+</w:t>
    </w:r>
    <w:proofErr w:type="gramEnd"/>
    <w:r w:rsidR="00FF2C87">
      <w:rPr>
        <w:sz w:val="16"/>
      </w:rPr>
      <w:t>95</w:t>
    </w:r>
    <w:r w:rsidRPr="007C0050">
      <w:rPr>
        <w:sz w:val="16"/>
      </w:rPr>
      <w:t xml:space="preserve"> (</w:t>
    </w:r>
    <w:r w:rsidR="00FF2C87">
      <w:rPr>
        <w:sz w:val="16"/>
      </w:rPr>
      <w:t>1</w:t>
    </w:r>
    <w:r w:rsidRPr="007C0050">
      <w:rPr>
        <w:sz w:val="16"/>
      </w:rPr>
      <w:t>)</w:t>
    </w:r>
    <w:r w:rsidR="001D441A">
      <w:rPr>
        <w:sz w:val="16"/>
      </w:rPr>
      <w:t>654824</w:t>
    </w:r>
  </w:p>
  <w:p w:rsidR="00FF2C87" w:rsidRPr="007C0050" w:rsidRDefault="005937DF" w:rsidP="005158A3">
    <w:pPr>
      <w:pStyle w:val="Formletterhead"/>
      <w:tabs>
        <w:tab w:val="clear" w:pos="5130"/>
        <w:tab w:val="clear" w:pos="7290"/>
        <w:tab w:val="left" w:pos="4500"/>
        <w:tab w:val="left" w:pos="7920"/>
      </w:tabs>
      <w:ind w:left="-720" w:right="-1440"/>
      <w:rPr>
        <w:sz w:val="16"/>
      </w:rPr>
    </w:pPr>
    <w:r>
      <w:rPr>
        <w:sz w:val="14"/>
      </w:rPr>
      <w:t>INTERNATIONAL BANK FOR RECONSTRUCTION AND DEVELOPMENT</w:t>
    </w:r>
    <w:r w:rsidR="005158A3">
      <w:rPr>
        <w:sz w:val="16"/>
      </w:rPr>
      <w:tab/>
    </w:r>
    <w:r w:rsidR="001D441A">
      <w:rPr>
        <w:sz w:val="16"/>
      </w:rPr>
      <w:t>6 ½ miles, Hlaing Township</w:t>
    </w:r>
    <w:r w:rsidR="005158A3">
      <w:rPr>
        <w:sz w:val="16"/>
      </w:rPr>
      <w:tab/>
    </w:r>
    <w:r w:rsidR="001D441A">
      <w:rPr>
        <w:sz w:val="16"/>
      </w:rPr>
      <w:t>Fax: +95 (1) 654825</w:t>
    </w:r>
  </w:p>
  <w:p w:rsidR="005937DF" w:rsidRDefault="005937DF" w:rsidP="005158A3">
    <w:pPr>
      <w:pStyle w:val="Referencestyle"/>
      <w:tabs>
        <w:tab w:val="left" w:pos="4500"/>
        <w:tab w:val="left" w:pos="7920"/>
      </w:tabs>
      <w:ind w:left="-720" w:right="-1440"/>
      <w:rPr>
        <w:rFonts w:ascii="Arial" w:hAnsi="Arial"/>
        <w:sz w:val="16"/>
      </w:rPr>
    </w:pPr>
    <w:r>
      <w:rPr>
        <w:rFonts w:ascii="Arial" w:hAnsi="Arial"/>
        <w:sz w:val="14"/>
      </w:rPr>
      <w:t>INTERNATIONAL DEVELOPMENT ASSOCIATION</w:t>
    </w:r>
    <w:r w:rsidR="005158A3">
      <w:rPr>
        <w:rFonts w:ascii="Arial" w:hAnsi="Arial"/>
      </w:rPr>
      <w:tab/>
    </w:r>
    <w:r w:rsidR="00FF2C87">
      <w:rPr>
        <w:rFonts w:ascii="Arial" w:hAnsi="Arial" w:cs="Arial"/>
        <w:sz w:val="16"/>
      </w:rPr>
      <w:t>Yangon, Republic of the Union of Myanmar.</w:t>
    </w:r>
    <w:r>
      <w:rPr>
        <w:rFonts w:ascii="Arial" w:hAnsi="Arial"/>
        <w:sz w:val="16"/>
      </w:rPr>
      <w:tab/>
    </w:r>
    <w:r w:rsidR="001D441A">
      <w:rPr>
        <w:rFonts w:ascii="Arial" w:hAnsi="Arial"/>
        <w:sz w:val="16"/>
      </w:rPr>
      <w:t>www.worldbank.org/mm</w:t>
    </w:r>
    <w:bookmarkEnd w:id="1"/>
    <w:bookmarkEnd w:id="2"/>
    <w:bookmarkEnd w:id="3"/>
  </w:p>
  <w:p w:rsidR="005937DF" w:rsidRPr="005D3F1C" w:rsidRDefault="005937DF" w:rsidP="005937DF">
    <w:pPr>
      <w:pStyle w:val="Header"/>
    </w:pPr>
  </w:p>
  <w:p w:rsidR="004D3C9A" w:rsidRPr="005937DF" w:rsidRDefault="004D3C9A" w:rsidP="005937DF">
    <w:pPr>
      <w:pStyle w:val="Header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432" w:legacyIndent="0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hanging="72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hanging="720"/>
      </w:pPr>
    </w:lvl>
    <w:lvl w:ilvl="4">
      <w:start w:val="1"/>
      <w:numFmt w:val="none"/>
      <w:pStyle w:val="Heading5"/>
      <w:suff w:val="nothing"/>
      <w:lvlText w:val=""/>
      <w:lvlJc w:val="left"/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144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2160" w:hanging="720"/>
      </w:pPr>
    </w:lvl>
    <w:lvl w:ilvl="7">
      <w:start w:val="1"/>
      <w:numFmt w:val="lowerLetter"/>
      <w:pStyle w:val="Heading8"/>
      <w:lvlText w:val="%8."/>
      <w:legacy w:legacy="1" w:legacySpace="0" w:legacyIndent="720"/>
      <w:lvlJc w:val="left"/>
      <w:pPr>
        <w:ind w:left="2880" w:hanging="720"/>
      </w:pPr>
    </w:lvl>
    <w:lvl w:ilvl="8">
      <w:start w:val="1"/>
      <w:numFmt w:val="lowerRoman"/>
      <w:pStyle w:val="Heading9"/>
      <w:lvlText w:val="%9."/>
      <w:legacy w:legacy="1" w:legacySpace="0" w:legacyIndent="720"/>
      <w:lvlJc w:val="left"/>
      <w:pPr>
        <w:ind w:left="3600" w:hanging="720"/>
      </w:pPr>
    </w:lvl>
  </w:abstractNum>
  <w:abstractNum w:abstractNumId="1">
    <w:nsid w:val="010B3BA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C20D7A"/>
    <w:multiLevelType w:val="hybridMultilevel"/>
    <w:tmpl w:val="BB86AEEE"/>
    <w:lvl w:ilvl="0" w:tplc="F41C704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573453"/>
    <w:multiLevelType w:val="hybridMultilevel"/>
    <w:tmpl w:val="C896C8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B7FC9"/>
    <w:multiLevelType w:val="multilevel"/>
    <w:tmpl w:val="E1B2F9AA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firstLine="288"/>
      </w:pPr>
      <w:rPr>
        <w:rFonts w:cs="Times New Roman"/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5">
    <w:nsid w:val="14246B5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44D04CD"/>
    <w:multiLevelType w:val="hybridMultilevel"/>
    <w:tmpl w:val="99AE2DF2"/>
    <w:lvl w:ilvl="0" w:tplc="B256235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3B1607"/>
    <w:multiLevelType w:val="hybridMultilevel"/>
    <w:tmpl w:val="C1904B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F441C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E9B48E5"/>
    <w:multiLevelType w:val="hybridMultilevel"/>
    <w:tmpl w:val="CB0290AE"/>
    <w:lvl w:ilvl="0" w:tplc="EFBA3B00">
      <w:start w:val="1"/>
      <w:numFmt w:val="decimal"/>
      <w:lvlText w:val="%1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352801"/>
    <w:multiLevelType w:val="hybridMultilevel"/>
    <w:tmpl w:val="AE880E4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>
    <w:nsid w:val="26722F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76804E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8B36D86"/>
    <w:multiLevelType w:val="hybridMultilevel"/>
    <w:tmpl w:val="03868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CC6323"/>
    <w:multiLevelType w:val="hybridMultilevel"/>
    <w:tmpl w:val="0F20B65C"/>
    <w:lvl w:ilvl="0" w:tplc="D05A8B18">
      <w:start w:val="1"/>
      <w:numFmt w:val="bullet"/>
      <w:lvlText w:val=""/>
      <w:lvlJc w:val="left"/>
      <w:pPr>
        <w:tabs>
          <w:tab w:val="num" w:pos="504"/>
        </w:tabs>
        <w:ind w:left="0" w:firstLine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683208"/>
    <w:multiLevelType w:val="hybridMultilevel"/>
    <w:tmpl w:val="3020C7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8C1F04"/>
    <w:multiLevelType w:val="hybridMultilevel"/>
    <w:tmpl w:val="8FC29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AB65C0"/>
    <w:multiLevelType w:val="hybridMultilevel"/>
    <w:tmpl w:val="BAB0A6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9D144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252658F"/>
    <w:multiLevelType w:val="hybridMultilevel"/>
    <w:tmpl w:val="D21068B6"/>
    <w:lvl w:ilvl="0" w:tplc="F9A27970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3535EF9"/>
    <w:multiLevelType w:val="multilevel"/>
    <w:tmpl w:val="882EC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3E66265"/>
    <w:multiLevelType w:val="hybridMultilevel"/>
    <w:tmpl w:val="BB86AEEE"/>
    <w:lvl w:ilvl="0" w:tplc="F41C704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6C6C8D"/>
    <w:multiLevelType w:val="hybridMultilevel"/>
    <w:tmpl w:val="06F42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C87FE0"/>
    <w:multiLevelType w:val="hybridMultilevel"/>
    <w:tmpl w:val="CAD6F6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563B8A"/>
    <w:multiLevelType w:val="hybridMultilevel"/>
    <w:tmpl w:val="F612C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742396"/>
    <w:multiLevelType w:val="hybridMultilevel"/>
    <w:tmpl w:val="E3B8C0C2"/>
    <w:lvl w:ilvl="0" w:tplc="775EDC5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0E2E38"/>
    <w:multiLevelType w:val="hybridMultilevel"/>
    <w:tmpl w:val="BB86AEEE"/>
    <w:lvl w:ilvl="0" w:tplc="F41C704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DB3C9E"/>
    <w:multiLevelType w:val="multilevel"/>
    <w:tmpl w:val="6876D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7CE07927"/>
    <w:multiLevelType w:val="hybridMultilevel"/>
    <w:tmpl w:val="F32A4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7C07D3"/>
    <w:multiLevelType w:val="multilevel"/>
    <w:tmpl w:val="CB32F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8"/>
  </w:num>
  <w:num w:numId="5">
    <w:abstractNumId w:val="5"/>
  </w:num>
  <w:num w:numId="6">
    <w:abstractNumId w:val="12"/>
  </w:num>
  <w:num w:numId="7">
    <w:abstractNumId w:val="18"/>
  </w:num>
  <w:num w:numId="8">
    <w:abstractNumId w:val="14"/>
  </w:num>
  <w:num w:numId="9">
    <w:abstractNumId w:val="20"/>
  </w:num>
  <w:num w:numId="10">
    <w:abstractNumId w:val="27"/>
  </w:num>
  <w:num w:numId="11">
    <w:abstractNumId w:val="29"/>
  </w:num>
  <w:num w:numId="12">
    <w:abstractNumId w:val="28"/>
  </w:num>
  <w:num w:numId="13">
    <w:abstractNumId w:val="13"/>
  </w:num>
  <w:num w:numId="14">
    <w:abstractNumId w:val="4"/>
  </w:num>
  <w:num w:numId="15">
    <w:abstractNumId w:val="21"/>
  </w:num>
  <w:num w:numId="16">
    <w:abstractNumId w:val="10"/>
  </w:num>
  <w:num w:numId="17">
    <w:abstractNumId w:val="15"/>
  </w:num>
  <w:num w:numId="18">
    <w:abstractNumId w:val="19"/>
  </w:num>
  <w:num w:numId="19">
    <w:abstractNumId w:val="9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6"/>
  </w:num>
  <w:num w:numId="27">
    <w:abstractNumId w:val="25"/>
  </w:num>
  <w:num w:numId="28">
    <w:abstractNumId w:val="16"/>
  </w:num>
  <w:num w:numId="29">
    <w:abstractNumId w:val="22"/>
  </w:num>
  <w:num w:numId="30">
    <w:abstractNumId w:val="3"/>
  </w:num>
  <w:num w:numId="31">
    <w:abstractNumId w:val="2"/>
  </w:num>
  <w:num w:numId="32">
    <w:abstractNumId w:val="17"/>
  </w:num>
  <w:num w:numId="33">
    <w:abstractNumId w:val="26"/>
  </w:num>
  <w:num w:numId="34">
    <w:abstractNumId w:val="23"/>
  </w:num>
  <w:num w:numId="35">
    <w:abstractNumId w:val="24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zutaqshiri" w:val="(c)Hikmat Sudrajat, Bandung, April 1996"/>
  </w:docVars>
  <w:rsids>
    <w:rsidRoot w:val="007C0050"/>
    <w:rsid w:val="00003ED8"/>
    <w:rsid w:val="0000774A"/>
    <w:rsid w:val="0002533D"/>
    <w:rsid w:val="000317C7"/>
    <w:rsid w:val="00032209"/>
    <w:rsid w:val="00041BEE"/>
    <w:rsid w:val="00042A97"/>
    <w:rsid w:val="00052880"/>
    <w:rsid w:val="000610C2"/>
    <w:rsid w:val="0006234B"/>
    <w:rsid w:val="0006647D"/>
    <w:rsid w:val="0006742D"/>
    <w:rsid w:val="00072F32"/>
    <w:rsid w:val="000756B2"/>
    <w:rsid w:val="00077EA4"/>
    <w:rsid w:val="00081447"/>
    <w:rsid w:val="00081912"/>
    <w:rsid w:val="000848BC"/>
    <w:rsid w:val="00093EE5"/>
    <w:rsid w:val="000950B4"/>
    <w:rsid w:val="000A32B7"/>
    <w:rsid w:val="000C0419"/>
    <w:rsid w:val="000C1A54"/>
    <w:rsid w:val="000D6031"/>
    <w:rsid w:val="000E0215"/>
    <w:rsid w:val="000E3367"/>
    <w:rsid w:val="000F03DD"/>
    <w:rsid w:val="00115121"/>
    <w:rsid w:val="001224BB"/>
    <w:rsid w:val="00124C69"/>
    <w:rsid w:val="00126A54"/>
    <w:rsid w:val="001337E8"/>
    <w:rsid w:val="00141022"/>
    <w:rsid w:val="00144394"/>
    <w:rsid w:val="00151FCB"/>
    <w:rsid w:val="00155384"/>
    <w:rsid w:val="00160F9C"/>
    <w:rsid w:val="00163D72"/>
    <w:rsid w:val="00164662"/>
    <w:rsid w:val="00175A45"/>
    <w:rsid w:val="00175D54"/>
    <w:rsid w:val="0018217F"/>
    <w:rsid w:val="00195818"/>
    <w:rsid w:val="001A285A"/>
    <w:rsid w:val="001A2DFE"/>
    <w:rsid w:val="001B1F36"/>
    <w:rsid w:val="001C5539"/>
    <w:rsid w:val="001C7CB3"/>
    <w:rsid w:val="001D0731"/>
    <w:rsid w:val="001D441A"/>
    <w:rsid w:val="001E5AEF"/>
    <w:rsid w:val="001E7BB9"/>
    <w:rsid w:val="002025E7"/>
    <w:rsid w:val="00204798"/>
    <w:rsid w:val="002065F4"/>
    <w:rsid w:val="00221434"/>
    <w:rsid w:val="00224DF1"/>
    <w:rsid w:val="00227A97"/>
    <w:rsid w:val="0023646A"/>
    <w:rsid w:val="00241996"/>
    <w:rsid w:val="00241AD8"/>
    <w:rsid w:val="00243670"/>
    <w:rsid w:val="002509A9"/>
    <w:rsid w:val="00261639"/>
    <w:rsid w:val="0026480F"/>
    <w:rsid w:val="002749DD"/>
    <w:rsid w:val="00276A3E"/>
    <w:rsid w:val="00280DE8"/>
    <w:rsid w:val="002817DA"/>
    <w:rsid w:val="00283804"/>
    <w:rsid w:val="00286E6A"/>
    <w:rsid w:val="002A474F"/>
    <w:rsid w:val="002B61AB"/>
    <w:rsid w:val="002B70B4"/>
    <w:rsid w:val="002B7D26"/>
    <w:rsid w:val="002E1118"/>
    <w:rsid w:val="002E33E6"/>
    <w:rsid w:val="002E4675"/>
    <w:rsid w:val="002F5DC6"/>
    <w:rsid w:val="0031444D"/>
    <w:rsid w:val="00317C28"/>
    <w:rsid w:val="00322D65"/>
    <w:rsid w:val="00331D08"/>
    <w:rsid w:val="003342A0"/>
    <w:rsid w:val="00334BF7"/>
    <w:rsid w:val="003366C8"/>
    <w:rsid w:val="00337E8C"/>
    <w:rsid w:val="003436EA"/>
    <w:rsid w:val="00347395"/>
    <w:rsid w:val="00352C6B"/>
    <w:rsid w:val="00366BF6"/>
    <w:rsid w:val="00372A67"/>
    <w:rsid w:val="00382474"/>
    <w:rsid w:val="00386B92"/>
    <w:rsid w:val="00396929"/>
    <w:rsid w:val="003A593F"/>
    <w:rsid w:val="003A595A"/>
    <w:rsid w:val="003D5134"/>
    <w:rsid w:val="003D5573"/>
    <w:rsid w:val="003D781F"/>
    <w:rsid w:val="003D7ECD"/>
    <w:rsid w:val="003F35CB"/>
    <w:rsid w:val="00402995"/>
    <w:rsid w:val="00414623"/>
    <w:rsid w:val="00416392"/>
    <w:rsid w:val="0045564C"/>
    <w:rsid w:val="00456894"/>
    <w:rsid w:val="00461184"/>
    <w:rsid w:val="00462018"/>
    <w:rsid w:val="00465F64"/>
    <w:rsid w:val="00484098"/>
    <w:rsid w:val="00485097"/>
    <w:rsid w:val="004A35CB"/>
    <w:rsid w:val="004A38D5"/>
    <w:rsid w:val="004A3DED"/>
    <w:rsid w:val="004A6D1D"/>
    <w:rsid w:val="004B02BB"/>
    <w:rsid w:val="004B2A60"/>
    <w:rsid w:val="004D0847"/>
    <w:rsid w:val="004D356C"/>
    <w:rsid w:val="004D3C9A"/>
    <w:rsid w:val="004D720E"/>
    <w:rsid w:val="004E3516"/>
    <w:rsid w:val="004F14CC"/>
    <w:rsid w:val="004F34F4"/>
    <w:rsid w:val="004F3C26"/>
    <w:rsid w:val="0050326B"/>
    <w:rsid w:val="00503614"/>
    <w:rsid w:val="00504043"/>
    <w:rsid w:val="005158A3"/>
    <w:rsid w:val="00522036"/>
    <w:rsid w:val="005266CC"/>
    <w:rsid w:val="00527476"/>
    <w:rsid w:val="00530A3E"/>
    <w:rsid w:val="00540D7E"/>
    <w:rsid w:val="00542E65"/>
    <w:rsid w:val="005542AD"/>
    <w:rsid w:val="00560F42"/>
    <w:rsid w:val="00563BE4"/>
    <w:rsid w:val="005655BB"/>
    <w:rsid w:val="00573BD0"/>
    <w:rsid w:val="00575E50"/>
    <w:rsid w:val="005809FB"/>
    <w:rsid w:val="005937DF"/>
    <w:rsid w:val="005A0293"/>
    <w:rsid w:val="005A0ADB"/>
    <w:rsid w:val="005A2A53"/>
    <w:rsid w:val="005A6572"/>
    <w:rsid w:val="005B12CD"/>
    <w:rsid w:val="005B1856"/>
    <w:rsid w:val="005C6F1A"/>
    <w:rsid w:val="005D3F1C"/>
    <w:rsid w:val="005E0068"/>
    <w:rsid w:val="005E4A3B"/>
    <w:rsid w:val="00607FF4"/>
    <w:rsid w:val="00611573"/>
    <w:rsid w:val="00615441"/>
    <w:rsid w:val="00642D61"/>
    <w:rsid w:val="00664CA1"/>
    <w:rsid w:val="0067001E"/>
    <w:rsid w:val="00670917"/>
    <w:rsid w:val="0067163F"/>
    <w:rsid w:val="0067528C"/>
    <w:rsid w:val="00675CF4"/>
    <w:rsid w:val="00686019"/>
    <w:rsid w:val="0069289E"/>
    <w:rsid w:val="006956BF"/>
    <w:rsid w:val="00697337"/>
    <w:rsid w:val="006A0E10"/>
    <w:rsid w:val="006B25C4"/>
    <w:rsid w:val="006B443C"/>
    <w:rsid w:val="006B641D"/>
    <w:rsid w:val="006C1B3B"/>
    <w:rsid w:val="006D0EE4"/>
    <w:rsid w:val="006D2DCE"/>
    <w:rsid w:val="006D5FCF"/>
    <w:rsid w:val="006E788E"/>
    <w:rsid w:val="006E7B85"/>
    <w:rsid w:val="006F7B42"/>
    <w:rsid w:val="00702C19"/>
    <w:rsid w:val="00723752"/>
    <w:rsid w:val="00724443"/>
    <w:rsid w:val="007352AE"/>
    <w:rsid w:val="00736699"/>
    <w:rsid w:val="0073675A"/>
    <w:rsid w:val="0073747D"/>
    <w:rsid w:val="007437F8"/>
    <w:rsid w:val="00753E8F"/>
    <w:rsid w:val="00755288"/>
    <w:rsid w:val="0076648D"/>
    <w:rsid w:val="0077706E"/>
    <w:rsid w:val="00780640"/>
    <w:rsid w:val="007811C2"/>
    <w:rsid w:val="00793602"/>
    <w:rsid w:val="007B75A4"/>
    <w:rsid w:val="007C0050"/>
    <w:rsid w:val="007C0939"/>
    <w:rsid w:val="007C2D12"/>
    <w:rsid w:val="007D447C"/>
    <w:rsid w:val="007E7667"/>
    <w:rsid w:val="007F09F3"/>
    <w:rsid w:val="007F41AF"/>
    <w:rsid w:val="007F4537"/>
    <w:rsid w:val="007F6485"/>
    <w:rsid w:val="007F6A93"/>
    <w:rsid w:val="00805CA6"/>
    <w:rsid w:val="00817090"/>
    <w:rsid w:val="00821C18"/>
    <w:rsid w:val="00823B01"/>
    <w:rsid w:val="00830DDC"/>
    <w:rsid w:val="008316BF"/>
    <w:rsid w:val="0083578A"/>
    <w:rsid w:val="00840FA7"/>
    <w:rsid w:val="0085225D"/>
    <w:rsid w:val="00853901"/>
    <w:rsid w:val="00864998"/>
    <w:rsid w:val="008713B4"/>
    <w:rsid w:val="008717AC"/>
    <w:rsid w:val="0088465D"/>
    <w:rsid w:val="0088598C"/>
    <w:rsid w:val="00890560"/>
    <w:rsid w:val="0089149F"/>
    <w:rsid w:val="008A029F"/>
    <w:rsid w:val="008A0464"/>
    <w:rsid w:val="008B07B8"/>
    <w:rsid w:val="008C11E7"/>
    <w:rsid w:val="008D3A69"/>
    <w:rsid w:val="008D64C2"/>
    <w:rsid w:val="008E3A2B"/>
    <w:rsid w:val="008E4280"/>
    <w:rsid w:val="008E4E22"/>
    <w:rsid w:val="008F0702"/>
    <w:rsid w:val="008F0C6C"/>
    <w:rsid w:val="00902194"/>
    <w:rsid w:val="00902CD9"/>
    <w:rsid w:val="0090358E"/>
    <w:rsid w:val="00906661"/>
    <w:rsid w:val="009232D9"/>
    <w:rsid w:val="00931EF5"/>
    <w:rsid w:val="009331AD"/>
    <w:rsid w:val="00934CC8"/>
    <w:rsid w:val="00934EAC"/>
    <w:rsid w:val="00937EF5"/>
    <w:rsid w:val="009400ED"/>
    <w:rsid w:val="009403CF"/>
    <w:rsid w:val="00940875"/>
    <w:rsid w:val="00944B61"/>
    <w:rsid w:val="00945FB0"/>
    <w:rsid w:val="00947BBA"/>
    <w:rsid w:val="009517D8"/>
    <w:rsid w:val="00952A4E"/>
    <w:rsid w:val="00965B01"/>
    <w:rsid w:val="009721CB"/>
    <w:rsid w:val="009838F0"/>
    <w:rsid w:val="00987218"/>
    <w:rsid w:val="00987E6C"/>
    <w:rsid w:val="00991EEB"/>
    <w:rsid w:val="0099451F"/>
    <w:rsid w:val="009C122C"/>
    <w:rsid w:val="009E35D9"/>
    <w:rsid w:val="009E69D5"/>
    <w:rsid w:val="009E7D78"/>
    <w:rsid w:val="009F4079"/>
    <w:rsid w:val="009F4615"/>
    <w:rsid w:val="00A00F50"/>
    <w:rsid w:val="00A01F75"/>
    <w:rsid w:val="00A06504"/>
    <w:rsid w:val="00A13537"/>
    <w:rsid w:val="00A23794"/>
    <w:rsid w:val="00A2497C"/>
    <w:rsid w:val="00A25085"/>
    <w:rsid w:val="00A507D5"/>
    <w:rsid w:val="00A56D84"/>
    <w:rsid w:val="00A70B3C"/>
    <w:rsid w:val="00A75684"/>
    <w:rsid w:val="00A76A9E"/>
    <w:rsid w:val="00A7763F"/>
    <w:rsid w:val="00A8729B"/>
    <w:rsid w:val="00AB11A9"/>
    <w:rsid w:val="00AB2964"/>
    <w:rsid w:val="00AB2A0F"/>
    <w:rsid w:val="00AB4CC8"/>
    <w:rsid w:val="00AC361C"/>
    <w:rsid w:val="00AC706F"/>
    <w:rsid w:val="00AF090E"/>
    <w:rsid w:val="00AF41D7"/>
    <w:rsid w:val="00AF490A"/>
    <w:rsid w:val="00B044D3"/>
    <w:rsid w:val="00B0634F"/>
    <w:rsid w:val="00B070D5"/>
    <w:rsid w:val="00B1097A"/>
    <w:rsid w:val="00B10A15"/>
    <w:rsid w:val="00B1145F"/>
    <w:rsid w:val="00B1679A"/>
    <w:rsid w:val="00B16812"/>
    <w:rsid w:val="00B258DE"/>
    <w:rsid w:val="00B3031A"/>
    <w:rsid w:val="00B32458"/>
    <w:rsid w:val="00B32C9A"/>
    <w:rsid w:val="00B34F40"/>
    <w:rsid w:val="00B35150"/>
    <w:rsid w:val="00B37546"/>
    <w:rsid w:val="00B4121C"/>
    <w:rsid w:val="00B441A2"/>
    <w:rsid w:val="00B474DC"/>
    <w:rsid w:val="00B52B7E"/>
    <w:rsid w:val="00B67766"/>
    <w:rsid w:val="00B7263F"/>
    <w:rsid w:val="00B72BEE"/>
    <w:rsid w:val="00B74158"/>
    <w:rsid w:val="00BE31AA"/>
    <w:rsid w:val="00BF4AFE"/>
    <w:rsid w:val="00BF59AD"/>
    <w:rsid w:val="00C010C0"/>
    <w:rsid w:val="00C02317"/>
    <w:rsid w:val="00C04FB7"/>
    <w:rsid w:val="00C072BE"/>
    <w:rsid w:val="00C14F07"/>
    <w:rsid w:val="00C24026"/>
    <w:rsid w:val="00C261BE"/>
    <w:rsid w:val="00C33F59"/>
    <w:rsid w:val="00C34769"/>
    <w:rsid w:val="00C3733A"/>
    <w:rsid w:val="00C44307"/>
    <w:rsid w:val="00C50CF7"/>
    <w:rsid w:val="00C62297"/>
    <w:rsid w:val="00C63EEC"/>
    <w:rsid w:val="00C65541"/>
    <w:rsid w:val="00C73C8B"/>
    <w:rsid w:val="00C73F2B"/>
    <w:rsid w:val="00C81038"/>
    <w:rsid w:val="00C86D99"/>
    <w:rsid w:val="00CA2D45"/>
    <w:rsid w:val="00CA5AB6"/>
    <w:rsid w:val="00CB773E"/>
    <w:rsid w:val="00CC6C9D"/>
    <w:rsid w:val="00CD3623"/>
    <w:rsid w:val="00CD4DB8"/>
    <w:rsid w:val="00CD6F34"/>
    <w:rsid w:val="00CE1C91"/>
    <w:rsid w:val="00CE2DF3"/>
    <w:rsid w:val="00CE30C7"/>
    <w:rsid w:val="00CE6325"/>
    <w:rsid w:val="00CF051D"/>
    <w:rsid w:val="00D17539"/>
    <w:rsid w:val="00D21127"/>
    <w:rsid w:val="00D2142A"/>
    <w:rsid w:val="00D216D1"/>
    <w:rsid w:val="00D31CEB"/>
    <w:rsid w:val="00D41150"/>
    <w:rsid w:val="00D4428F"/>
    <w:rsid w:val="00D55F1E"/>
    <w:rsid w:val="00D5786F"/>
    <w:rsid w:val="00D653C8"/>
    <w:rsid w:val="00D70B3F"/>
    <w:rsid w:val="00D71B23"/>
    <w:rsid w:val="00D74B6A"/>
    <w:rsid w:val="00D74C92"/>
    <w:rsid w:val="00D83540"/>
    <w:rsid w:val="00D97292"/>
    <w:rsid w:val="00DA1DA4"/>
    <w:rsid w:val="00DA3AE5"/>
    <w:rsid w:val="00DA7A7D"/>
    <w:rsid w:val="00DA7A8D"/>
    <w:rsid w:val="00DB7D1D"/>
    <w:rsid w:val="00DC3E9E"/>
    <w:rsid w:val="00DC4E1D"/>
    <w:rsid w:val="00DC509D"/>
    <w:rsid w:val="00DC7586"/>
    <w:rsid w:val="00DF4923"/>
    <w:rsid w:val="00E06D8F"/>
    <w:rsid w:val="00E14AE4"/>
    <w:rsid w:val="00E14C58"/>
    <w:rsid w:val="00E1625B"/>
    <w:rsid w:val="00E263B1"/>
    <w:rsid w:val="00E33D9D"/>
    <w:rsid w:val="00E430ED"/>
    <w:rsid w:val="00E4350C"/>
    <w:rsid w:val="00E439B0"/>
    <w:rsid w:val="00E5150B"/>
    <w:rsid w:val="00E527B2"/>
    <w:rsid w:val="00E565A9"/>
    <w:rsid w:val="00E611F7"/>
    <w:rsid w:val="00E679FD"/>
    <w:rsid w:val="00E75A5B"/>
    <w:rsid w:val="00E767BC"/>
    <w:rsid w:val="00E80E0D"/>
    <w:rsid w:val="00E83237"/>
    <w:rsid w:val="00E834CF"/>
    <w:rsid w:val="00EB27F0"/>
    <w:rsid w:val="00ED148A"/>
    <w:rsid w:val="00EE4F46"/>
    <w:rsid w:val="00EE7F2C"/>
    <w:rsid w:val="00EF2826"/>
    <w:rsid w:val="00F018FF"/>
    <w:rsid w:val="00F05A88"/>
    <w:rsid w:val="00F064D7"/>
    <w:rsid w:val="00F06C44"/>
    <w:rsid w:val="00F11CE5"/>
    <w:rsid w:val="00F13564"/>
    <w:rsid w:val="00F14D74"/>
    <w:rsid w:val="00F20CC2"/>
    <w:rsid w:val="00F276F5"/>
    <w:rsid w:val="00F304C9"/>
    <w:rsid w:val="00F33D0B"/>
    <w:rsid w:val="00F364A3"/>
    <w:rsid w:val="00F51086"/>
    <w:rsid w:val="00F56DBE"/>
    <w:rsid w:val="00F600D0"/>
    <w:rsid w:val="00F61632"/>
    <w:rsid w:val="00F61AA6"/>
    <w:rsid w:val="00F6546F"/>
    <w:rsid w:val="00F662E5"/>
    <w:rsid w:val="00F67AB8"/>
    <w:rsid w:val="00F73A7E"/>
    <w:rsid w:val="00F73A91"/>
    <w:rsid w:val="00F90D28"/>
    <w:rsid w:val="00F93828"/>
    <w:rsid w:val="00F945FC"/>
    <w:rsid w:val="00F95CEA"/>
    <w:rsid w:val="00F973B8"/>
    <w:rsid w:val="00FC709A"/>
    <w:rsid w:val="00FD1BC8"/>
    <w:rsid w:val="00FE5766"/>
    <w:rsid w:val="00FF2C87"/>
    <w:rsid w:val="00FF51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7F8"/>
    <w:rPr>
      <w:rFonts w:ascii="Arial" w:hAnsi="Arial"/>
    </w:rPr>
  </w:style>
  <w:style w:type="paragraph" w:styleId="Heading1">
    <w:name w:val="heading 1"/>
    <w:basedOn w:val="Normal"/>
    <w:next w:val="BankNormal"/>
    <w:link w:val="Heading1Char"/>
    <w:qFormat/>
    <w:rsid w:val="007437F8"/>
    <w:pPr>
      <w:keepNext/>
      <w:keepLines/>
      <w:numPr>
        <w:numId w:val="1"/>
      </w:numPr>
      <w:spacing w:before="1440"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Normal"/>
    <w:next w:val="BankNormal"/>
    <w:qFormat/>
    <w:rsid w:val="007437F8"/>
    <w:pPr>
      <w:keepNext/>
      <w:keepLines/>
      <w:numPr>
        <w:ilvl w:val="1"/>
        <w:numId w:val="1"/>
      </w:numPr>
      <w:spacing w:before="120" w:after="240"/>
      <w:ind w:firstLine="0"/>
      <w:jc w:val="center"/>
      <w:outlineLvl w:val="1"/>
    </w:pPr>
    <w:rPr>
      <w:b/>
      <w:smallCaps/>
    </w:rPr>
  </w:style>
  <w:style w:type="paragraph" w:styleId="Heading3">
    <w:name w:val="heading 3"/>
    <w:basedOn w:val="Normal"/>
    <w:next w:val="BankNormal"/>
    <w:qFormat/>
    <w:rsid w:val="007437F8"/>
    <w:pPr>
      <w:keepNext/>
      <w:keepLines/>
      <w:numPr>
        <w:ilvl w:val="2"/>
        <w:numId w:val="1"/>
      </w:numPr>
      <w:spacing w:before="120" w:after="240"/>
      <w:ind w:firstLine="0"/>
      <w:outlineLvl w:val="2"/>
    </w:pPr>
    <w:rPr>
      <w:b/>
    </w:rPr>
  </w:style>
  <w:style w:type="paragraph" w:styleId="Heading4">
    <w:name w:val="heading 4"/>
    <w:basedOn w:val="Normal"/>
    <w:next w:val="BankNormal"/>
    <w:qFormat/>
    <w:rsid w:val="007437F8"/>
    <w:pPr>
      <w:keepNext/>
      <w:keepLines/>
      <w:numPr>
        <w:ilvl w:val="3"/>
        <w:numId w:val="1"/>
      </w:numPr>
      <w:spacing w:before="120" w:after="240"/>
      <w:ind w:firstLine="0"/>
      <w:outlineLvl w:val="3"/>
    </w:pPr>
    <w:rPr>
      <w:b/>
      <w:i/>
    </w:rPr>
  </w:style>
  <w:style w:type="paragraph" w:styleId="Heading5">
    <w:name w:val="heading 5"/>
    <w:basedOn w:val="Normal"/>
    <w:next w:val="BankNormal"/>
    <w:qFormat/>
    <w:rsid w:val="007437F8"/>
    <w:pPr>
      <w:numPr>
        <w:ilvl w:val="4"/>
        <w:numId w:val="1"/>
      </w:numPr>
      <w:spacing w:after="240"/>
      <w:outlineLvl w:val="4"/>
    </w:pPr>
  </w:style>
  <w:style w:type="paragraph" w:styleId="Heading6">
    <w:name w:val="heading 6"/>
    <w:basedOn w:val="Normal"/>
    <w:next w:val="BankNormal"/>
    <w:qFormat/>
    <w:rsid w:val="007437F8"/>
    <w:pPr>
      <w:numPr>
        <w:ilvl w:val="5"/>
        <w:numId w:val="1"/>
      </w:numPr>
      <w:spacing w:after="240"/>
      <w:outlineLvl w:val="5"/>
    </w:pPr>
  </w:style>
  <w:style w:type="paragraph" w:styleId="Heading7">
    <w:name w:val="heading 7"/>
    <w:basedOn w:val="Normal"/>
    <w:next w:val="BankNormal"/>
    <w:qFormat/>
    <w:rsid w:val="007437F8"/>
    <w:pPr>
      <w:numPr>
        <w:ilvl w:val="6"/>
        <w:numId w:val="1"/>
      </w:numPr>
      <w:spacing w:after="240"/>
      <w:outlineLvl w:val="6"/>
    </w:pPr>
  </w:style>
  <w:style w:type="paragraph" w:styleId="Heading8">
    <w:name w:val="heading 8"/>
    <w:basedOn w:val="Normal"/>
    <w:next w:val="BankNormal"/>
    <w:qFormat/>
    <w:rsid w:val="007437F8"/>
    <w:pPr>
      <w:numPr>
        <w:ilvl w:val="7"/>
        <w:numId w:val="1"/>
      </w:numPr>
      <w:spacing w:after="240"/>
      <w:outlineLvl w:val="7"/>
    </w:pPr>
  </w:style>
  <w:style w:type="paragraph" w:styleId="Heading9">
    <w:name w:val="heading 9"/>
    <w:basedOn w:val="Normal"/>
    <w:next w:val="BankNormal"/>
    <w:qFormat/>
    <w:rsid w:val="007437F8"/>
    <w:pPr>
      <w:numPr>
        <w:ilvl w:val="8"/>
        <w:numId w:val="1"/>
      </w:numPr>
      <w:spacing w:after="2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Number">
    <w:name w:val="ChapterNumber"/>
    <w:basedOn w:val="Normal"/>
    <w:next w:val="Normal"/>
    <w:rsid w:val="007437F8"/>
    <w:pPr>
      <w:spacing w:after="360"/>
    </w:pPr>
    <w:rPr>
      <w:sz w:val="24"/>
    </w:rPr>
  </w:style>
  <w:style w:type="paragraph" w:styleId="Footer">
    <w:name w:val="footer"/>
    <w:basedOn w:val="Normal"/>
    <w:rsid w:val="007437F8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7437F8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semiHidden/>
    <w:rsid w:val="007437F8"/>
    <w:pPr>
      <w:spacing w:after="120"/>
      <w:ind w:left="432" w:hanging="432"/>
    </w:pPr>
  </w:style>
  <w:style w:type="paragraph" w:styleId="Header">
    <w:name w:val="header"/>
    <w:basedOn w:val="Normal"/>
    <w:rsid w:val="007437F8"/>
    <w:pPr>
      <w:tabs>
        <w:tab w:val="center" w:pos="4320"/>
        <w:tab w:val="right" w:pos="8640"/>
      </w:tabs>
    </w:pPr>
  </w:style>
  <w:style w:type="paragraph" w:styleId="NormalIndent">
    <w:name w:val="Normal Indent"/>
    <w:basedOn w:val="Normal"/>
    <w:rsid w:val="007437F8"/>
    <w:pPr>
      <w:ind w:left="720"/>
    </w:pPr>
  </w:style>
  <w:style w:type="paragraph" w:customStyle="1" w:styleId="TextBox">
    <w:name w:val="Text Box"/>
    <w:basedOn w:val="Normal"/>
    <w:rsid w:val="007437F8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7437F8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7437F8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7437F8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semiHidden/>
    <w:rsid w:val="007437F8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semiHidden/>
    <w:rsid w:val="007437F8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semiHidden/>
    <w:rsid w:val="007437F8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semiHidden/>
    <w:rsid w:val="007437F8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7437F8"/>
    <w:pPr>
      <w:tabs>
        <w:tab w:val="right" w:leader="dot" w:pos="9360"/>
      </w:tabs>
      <w:ind w:left="2880"/>
    </w:pPr>
    <w:rPr>
      <w:sz w:val="18"/>
    </w:rPr>
  </w:style>
  <w:style w:type="paragraph" w:customStyle="1" w:styleId="BankNormal">
    <w:name w:val="BankNormal"/>
    <w:basedOn w:val="Normal"/>
    <w:rsid w:val="007437F8"/>
    <w:pPr>
      <w:spacing w:after="240"/>
    </w:pPr>
  </w:style>
  <w:style w:type="paragraph" w:customStyle="1" w:styleId="Heading1a">
    <w:name w:val="Heading 1a"/>
    <w:basedOn w:val="Heading1"/>
    <w:next w:val="BankNormal"/>
    <w:rsid w:val="007437F8"/>
    <w:pPr>
      <w:outlineLvl w:val="9"/>
    </w:pPr>
  </w:style>
  <w:style w:type="paragraph" w:styleId="TOC6">
    <w:name w:val="toc 6"/>
    <w:basedOn w:val="Normal"/>
    <w:next w:val="Normal"/>
    <w:semiHidden/>
    <w:rsid w:val="007437F8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7437F8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7437F8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7437F8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7437F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</w:rPr>
  </w:style>
  <w:style w:type="paragraph" w:customStyle="1" w:styleId="Referencestyle">
    <w:name w:val="Reference style"/>
    <w:basedOn w:val="Normal"/>
    <w:rsid w:val="007437F8"/>
    <w:rPr>
      <w:rFonts w:ascii="Times New Roman" w:hAnsi="Times New Roman"/>
      <w:sz w:val="24"/>
    </w:rPr>
  </w:style>
  <w:style w:type="paragraph" w:customStyle="1" w:styleId="Formletterhead">
    <w:name w:val="Form: letterhead"/>
    <w:basedOn w:val="Referencestyle"/>
    <w:rsid w:val="007437F8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styleId="BodyText">
    <w:name w:val="Body Text"/>
    <w:basedOn w:val="Normal"/>
    <w:rsid w:val="007437F8"/>
    <w:pPr>
      <w:ind w:right="360"/>
    </w:pPr>
    <w:rPr>
      <w:rFonts w:ascii="Times New Roman" w:hAnsi="Times New Roman"/>
      <w:sz w:val="22"/>
    </w:rPr>
  </w:style>
  <w:style w:type="character" w:styleId="PageNumber">
    <w:name w:val="page number"/>
    <w:basedOn w:val="DefaultParagraphFont"/>
    <w:rsid w:val="007437F8"/>
  </w:style>
  <w:style w:type="paragraph" w:styleId="BodyText2">
    <w:name w:val="Body Text 2"/>
    <w:basedOn w:val="Normal"/>
    <w:rsid w:val="007437F8"/>
    <w:rPr>
      <w:rFonts w:ascii="Times New Roman" w:hAnsi="Times New Roman"/>
      <w:sz w:val="22"/>
    </w:rPr>
  </w:style>
  <w:style w:type="paragraph" w:styleId="BodyText3">
    <w:name w:val="Body Text 3"/>
    <w:basedOn w:val="Normal"/>
    <w:rsid w:val="007437F8"/>
    <w:pPr>
      <w:spacing w:line="240" w:lineRule="atLeast"/>
      <w:jc w:val="center"/>
    </w:pPr>
    <w:rPr>
      <w:rFonts w:ascii="Times New Roman" w:hAnsi="Times New Roman"/>
      <w:snapToGrid w:val="0"/>
      <w:color w:val="000000"/>
      <w:sz w:val="24"/>
    </w:rPr>
  </w:style>
  <w:style w:type="paragraph" w:styleId="BodyTextIndent">
    <w:name w:val="Body Text Indent"/>
    <w:basedOn w:val="Normal"/>
    <w:rsid w:val="007437F8"/>
    <w:pPr>
      <w:autoSpaceDE w:val="0"/>
      <w:autoSpaceDN w:val="0"/>
      <w:adjustRightInd w:val="0"/>
      <w:spacing w:line="240" w:lineRule="atLeast"/>
      <w:ind w:firstLine="720"/>
    </w:pPr>
    <w:rPr>
      <w:rFonts w:ascii="Times New Roman" w:hAnsi="Times New Roman"/>
      <w:sz w:val="24"/>
    </w:rPr>
  </w:style>
  <w:style w:type="paragraph" w:styleId="BodyTextIndent2">
    <w:name w:val="Body Text Indent 2"/>
    <w:basedOn w:val="Normal"/>
    <w:rsid w:val="007437F8"/>
    <w:pPr>
      <w:autoSpaceDE w:val="0"/>
      <w:autoSpaceDN w:val="0"/>
      <w:adjustRightInd w:val="0"/>
      <w:spacing w:line="240" w:lineRule="atLeast"/>
      <w:ind w:firstLine="720"/>
    </w:pPr>
    <w:rPr>
      <w:rFonts w:ascii="Times New Roman" w:hAnsi="Times New Roman"/>
      <w:color w:val="000000"/>
      <w:sz w:val="24"/>
    </w:rPr>
  </w:style>
  <w:style w:type="character" w:styleId="Hyperlink">
    <w:name w:val="Hyperlink"/>
    <w:uiPriority w:val="99"/>
    <w:rsid w:val="005542AD"/>
    <w:rPr>
      <w:color w:val="0000FF"/>
      <w:u w:val="single"/>
    </w:rPr>
  </w:style>
  <w:style w:type="character" w:styleId="CommentReference">
    <w:name w:val="annotation reference"/>
    <w:uiPriority w:val="99"/>
    <w:rsid w:val="007F64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F6485"/>
  </w:style>
  <w:style w:type="character" w:customStyle="1" w:styleId="CommentTextChar">
    <w:name w:val="Comment Text Char"/>
    <w:link w:val="CommentText"/>
    <w:uiPriority w:val="99"/>
    <w:rsid w:val="007F648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F6485"/>
    <w:rPr>
      <w:b/>
      <w:bCs/>
    </w:rPr>
  </w:style>
  <w:style w:type="character" w:customStyle="1" w:styleId="CommentSubjectChar">
    <w:name w:val="Comment Subject Char"/>
    <w:link w:val="CommentSubject"/>
    <w:rsid w:val="007F6485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7F648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7F648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70B3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2817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817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2817DA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2817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taddressee">
    <w:name w:val="Let: addressee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Letdear">
    <w:name w:val="Let: dear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Letsincerely">
    <w:name w:val="Let: sincerely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Letsender">
    <w:name w:val="Let: sender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Chapter">
    <w:name w:val="Chapter"/>
    <w:basedOn w:val="Normal"/>
    <w:next w:val="Normal"/>
    <w:uiPriority w:val="99"/>
    <w:rsid w:val="004B2A60"/>
    <w:pPr>
      <w:numPr>
        <w:numId w:val="14"/>
      </w:numPr>
      <w:tabs>
        <w:tab w:val="left" w:pos="1440"/>
      </w:tabs>
      <w:spacing w:after="240"/>
      <w:jc w:val="center"/>
    </w:pPr>
    <w:rPr>
      <w:rFonts w:ascii="Times New Roman" w:hAnsi="Times New Roman"/>
      <w:b/>
      <w:smallCaps/>
      <w:sz w:val="24"/>
      <w:lang w:val="es-ES_tradnl"/>
    </w:rPr>
  </w:style>
  <w:style w:type="paragraph" w:customStyle="1" w:styleId="Paragraph">
    <w:name w:val="Paragraph"/>
    <w:basedOn w:val="BodyTextIndent"/>
    <w:uiPriority w:val="99"/>
    <w:rsid w:val="004B2A60"/>
    <w:pPr>
      <w:numPr>
        <w:ilvl w:val="1"/>
        <w:numId w:val="14"/>
      </w:numPr>
      <w:autoSpaceDE/>
      <w:autoSpaceDN/>
      <w:adjustRightInd/>
      <w:spacing w:before="120" w:after="120" w:line="240" w:lineRule="auto"/>
      <w:jc w:val="both"/>
      <w:outlineLvl w:val="1"/>
    </w:pPr>
    <w:rPr>
      <w:lang w:val="es-ES_tradnl"/>
    </w:rPr>
  </w:style>
  <w:style w:type="paragraph" w:customStyle="1" w:styleId="subpar">
    <w:name w:val="subpar"/>
    <w:basedOn w:val="BodyTextIndent3"/>
    <w:uiPriority w:val="99"/>
    <w:rsid w:val="004B2A60"/>
    <w:pPr>
      <w:numPr>
        <w:ilvl w:val="2"/>
        <w:numId w:val="14"/>
      </w:numPr>
      <w:tabs>
        <w:tab w:val="clear" w:pos="1152"/>
        <w:tab w:val="num" w:pos="360"/>
      </w:tabs>
      <w:spacing w:line="276" w:lineRule="auto"/>
      <w:ind w:left="360" w:firstLine="0"/>
    </w:pPr>
    <w:rPr>
      <w:rFonts w:ascii="Calibri" w:eastAsia="Calibri" w:hAnsi="Calibri"/>
    </w:rPr>
  </w:style>
  <w:style w:type="paragraph" w:customStyle="1" w:styleId="SubSubPar">
    <w:name w:val="SubSubPar"/>
    <w:basedOn w:val="subpar"/>
    <w:uiPriority w:val="99"/>
    <w:rsid w:val="004B2A60"/>
    <w:pPr>
      <w:numPr>
        <w:ilvl w:val="3"/>
      </w:numPr>
      <w:tabs>
        <w:tab w:val="clear" w:pos="1584"/>
        <w:tab w:val="left" w:pos="0"/>
        <w:tab w:val="num" w:pos="360"/>
      </w:tabs>
      <w:spacing w:before="120" w:line="240" w:lineRule="auto"/>
      <w:ind w:left="2520" w:hanging="360"/>
      <w:jc w:val="both"/>
      <w:outlineLvl w:val="2"/>
    </w:pPr>
    <w:rPr>
      <w:rFonts w:ascii="Times New Roman" w:eastAsia="Times New Roman" w:hAnsi="Times New Roman"/>
      <w:sz w:val="24"/>
      <w:szCs w:val="20"/>
      <w:lang w:val="es-ES_tradnl"/>
    </w:rPr>
  </w:style>
  <w:style w:type="paragraph" w:styleId="BodyTextIndent3">
    <w:name w:val="Body Text Indent 3"/>
    <w:basedOn w:val="Normal"/>
    <w:link w:val="BodyTextIndent3Char"/>
    <w:rsid w:val="004B2A6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B2A60"/>
    <w:rPr>
      <w:rFonts w:ascii="Arial" w:hAnsi="Arial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155384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55384"/>
    <w:rPr>
      <w:rFonts w:ascii="Calibri" w:eastAsiaTheme="minorHAnsi" w:hAnsi="Calibri" w:cstheme="minorBidi"/>
      <w:sz w:val="22"/>
      <w:szCs w:val="21"/>
    </w:rPr>
  </w:style>
  <w:style w:type="paragraph" w:styleId="Revision">
    <w:name w:val="Revision"/>
    <w:hidden/>
    <w:uiPriority w:val="99"/>
    <w:semiHidden/>
    <w:rsid w:val="00DF4923"/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rsid w:val="00C81038"/>
    <w:rPr>
      <w:rFonts w:ascii="Arial" w:hAnsi="Arial"/>
      <w:b/>
      <w:caps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7F8"/>
    <w:rPr>
      <w:rFonts w:ascii="Arial" w:hAnsi="Arial"/>
    </w:rPr>
  </w:style>
  <w:style w:type="paragraph" w:styleId="Heading1">
    <w:name w:val="heading 1"/>
    <w:basedOn w:val="Normal"/>
    <w:next w:val="BankNormal"/>
    <w:link w:val="Heading1Char"/>
    <w:qFormat/>
    <w:rsid w:val="007437F8"/>
    <w:pPr>
      <w:keepNext/>
      <w:keepLines/>
      <w:numPr>
        <w:numId w:val="1"/>
      </w:numPr>
      <w:spacing w:before="1440"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Normal"/>
    <w:next w:val="BankNormal"/>
    <w:qFormat/>
    <w:rsid w:val="007437F8"/>
    <w:pPr>
      <w:keepNext/>
      <w:keepLines/>
      <w:numPr>
        <w:ilvl w:val="1"/>
        <w:numId w:val="1"/>
      </w:numPr>
      <w:spacing w:before="120" w:after="240"/>
      <w:ind w:firstLine="0"/>
      <w:jc w:val="center"/>
      <w:outlineLvl w:val="1"/>
    </w:pPr>
    <w:rPr>
      <w:b/>
      <w:smallCaps/>
    </w:rPr>
  </w:style>
  <w:style w:type="paragraph" w:styleId="Heading3">
    <w:name w:val="heading 3"/>
    <w:basedOn w:val="Normal"/>
    <w:next w:val="BankNormal"/>
    <w:qFormat/>
    <w:rsid w:val="007437F8"/>
    <w:pPr>
      <w:keepNext/>
      <w:keepLines/>
      <w:numPr>
        <w:ilvl w:val="2"/>
        <w:numId w:val="1"/>
      </w:numPr>
      <w:spacing w:before="120" w:after="240"/>
      <w:ind w:firstLine="0"/>
      <w:outlineLvl w:val="2"/>
    </w:pPr>
    <w:rPr>
      <w:b/>
    </w:rPr>
  </w:style>
  <w:style w:type="paragraph" w:styleId="Heading4">
    <w:name w:val="heading 4"/>
    <w:basedOn w:val="Normal"/>
    <w:next w:val="BankNormal"/>
    <w:qFormat/>
    <w:rsid w:val="007437F8"/>
    <w:pPr>
      <w:keepNext/>
      <w:keepLines/>
      <w:numPr>
        <w:ilvl w:val="3"/>
        <w:numId w:val="1"/>
      </w:numPr>
      <w:spacing w:before="120" w:after="240"/>
      <w:ind w:firstLine="0"/>
      <w:outlineLvl w:val="3"/>
    </w:pPr>
    <w:rPr>
      <w:b/>
      <w:i/>
    </w:rPr>
  </w:style>
  <w:style w:type="paragraph" w:styleId="Heading5">
    <w:name w:val="heading 5"/>
    <w:basedOn w:val="Normal"/>
    <w:next w:val="BankNormal"/>
    <w:qFormat/>
    <w:rsid w:val="007437F8"/>
    <w:pPr>
      <w:numPr>
        <w:ilvl w:val="4"/>
        <w:numId w:val="1"/>
      </w:numPr>
      <w:spacing w:after="240"/>
      <w:outlineLvl w:val="4"/>
    </w:pPr>
  </w:style>
  <w:style w:type="paragraph" w:styleId="Heading6">
    <w:name w:val="heading 6"/>
    <w:basedOn w:val="Normal"/>
    <w:next w:val="BankNormal"/>
    <w:qFormat/>
    <w:rsid w:val="007437F8"/>
    <w:pPr>
      <w:numPr>
        <w:ilvl w:val="5"/>
        <w:numId w:val="1"/>
      </w:numPr>
      <w:spacing w:after="240"/>
      <w:outlineLvl w:val="5"/>
    </w:pPr>
  </w:style>
  <w:style w:type="paragraph" w:styleId="Heading7">
    <w:name w:val="heading 7"/>
    <w:basedOn w:val="Normal"/>
    <w:next w:val="BankNormal"/>
    <w:qFormat/>
    <w:rsid w:val="007437F8"/>
    <w:pPr>
      <w:numPr>
        <w:ilvl w:val="6"/>
        <w:numId w:val="1"/>
      </w:numPr>
      <w:spacing w:after="240"/>
      <w:outlineLvl w:val="6"/>
    </w:pPr>
  </w:style>
  <w:style w:type="paragraph" w:styleId="Heading8">
    <w:name w:val="heading 8"/>
    <w:basedOn w:val="Normal"/>
    <w:next w:val="BankNormal"/>
    <w:qFormat/>
    <w:rsid w:val="007437F8"/>
    <w:pPr>
      <w:numPr>
        <w:ilvl w:val="7"/>
        <w:numId w:val="1"/>
      </w:numPr>
      <w:spacing w:after="240"/>
      <w:outlineLvl w:val="7"/>
    </w:pPr>
  </w:style>
  <w:style w:type="paragraph" w:styleId="Heading9">
    <w:name w:val="heading 9"/>
    <w:basedOn w:val="Normal"/>
    <w:next w:val="BankNormal"/>
    <w:qFormat/>
    <w:rsid w:val="007437F8"/>
    <w:pPr>
      <w:numPr>
        <w:ilvl w:val="8"/>
        <w:numId w:val="1"/>
      </w:numPr>
      <w:spacing w:after="2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Number">
    <w:name w:val="ChapterNumber"/>
    <w:basedOn w:val="Normal"/>
    <w:next w:val="Normal"/>
    <w:rsid w:val="007437F8"/>
    <w:pPr>
      <w:spacing w:after="360"/>
    </w:pPr>
    <w:rPr>
      <w:sz w:val="24"/>
    </w:rPr>
  </w:style>
  <w:style w:type="paragraph" w:styleId="Footer">
    <w:name w:val="footer"/>
    <w:basedOn w:val="Normal"/>
    <w:rsid w:val="007437F8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7437F8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semiHidden/>
    <w:rsid w:val="007437F8"/>
    <w:pPr>
      <w:spacing w:after="120"/>
      <w:ind w:left="432" w:hanging="432"/>
    </w:pPr>
  </w:style>
  <w:style w:type="paragraph" w:styleId="Header">
    <w:name w:val="header"/>
    <w:basedOn w:val="Normal"/>
    <w:rsid w:val="007437F8"/>
    <w:pPr>
      <w:tabs>
        <w:tab w:val="center" w:pos="4320"/>
        <w:tab w:val="right" w:pos="8640"/>
      </w:tabs>
    </w:pPr>
  </w:style>
  <w:style w:type="paragraph" w:styleId="NormalIndent">
    <w:name w:val="Normal Indent"/>
    <w:basedOn w:val="Normal"/>
    <w:rsid w:val="007437F8"/>
    <w:pPr>
      <w:ind w:left="720"/>
    </w:pPr>
  </w:style>
  <w:style w:type="paragraph" w:customStyle="1" w:styleId="TextBox">
    <w:name w:val="Text Box"/>
    <w:basedOn w:val="Normal"/>
    <w:rsid w:val="007437F8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7437F8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7437F8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7437F8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semiHidden/>
    <w:rsid w:val="007437F8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semiHidden/>
    <w:rsid w:val="007437F8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semiHidden/>
    <w:rsid w:val="007437F8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semiHidden/>
    <w:rsid w:val="007437F8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7437F8"/>
    <w:pPr>
      <w:tabs>
        <w:tab w:val="right" w:leader="dot" w:pos="9360"/>
      </w:tabs>
      <w:ind w:left="2880"/>
    </w:pPr>
    <w:rPr>
      <w:sz w:val="18"/>
    </w:rPr>
  </w:style>
  <w:style w:type="paragraph" w:customStyle="1" w:styleId="BankNormal">
    <w:name w:val="BankNormal"/>
    <w:basedOn w:val="Normal"/>
    <w:rsid w:val="007437F8"/>
    <w:pPr>
      <w:spacing w:after="240"/>
    </w:pPr>
  </w:style>
  <w:style w:type="paragraph" w:customStyle="1" w:styleId="Heading1a">
    <w:name w:val="Heading 1a"/>
    <w:basedOn w:val="Heading1"/>
    <w:next w:val="BankNormal"/>
    <w:rsid w:val="007437F8"/>
    <w:pPr>
      <w:outlineLvl w:val="9"/>
    </w:pPr>
  </w:style>
  <w:style w:type="paragraph" w:styleId="TOC6">
    <w:name w:val="toc 6"/>
    <w:basedOn w:val="Normal"/>
    <w:next w:val="Normal"/>
    <w:semiHidden/>
    <w:rsid w:val="007437F8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7437F8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7437F8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7437F8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7437F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</w:rPr>
  </w:style>
  <w:style w:type="paragraph" w:customStyle="1" w:styleId="Referencestyle">
    <w:name w:val="Reference style"/>
    <w:basedOn w:val="Normal"/>
    <w:rsid w:val="007437F8"/>
    <w:rPr>
      <w:rFonts w:ascii="Times New Roman" w:hAnsi="Times New Roman"/>
      <w:sz w:val="24"/>
    </w:rPr>
  </w:style>
  <w:style w:type="paragraph" w:customStyle="1" w:styleId="Formletterhead">
    <w:name w:val="Form: letterhead"/>
    <w:basedOn w:val="Referencestyle"/>
    <w:rsid w:val="007437F8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styleId="BodyText">
    <w:name w:val="Body Text"/>
    <w:basedOn w:val="Normal"/>
    <w:rsid w:val="007437F8"/>
    <w:pPr>
      <w:ind w:right="360"/>
    </w:pPr>
    <w:rPr>
      <w:rFonts w:ascii="Times New Roman" w:hAnsi="Times New Roman"/>
      <w:sz w:val="22"/>
    </w:rPr>
  </w:style>
  <w:style w:type="character" w:styleId="PageNumber">
    <w:name w:val="page number"/>
    <w:basedOn w:val="DefaultParagraphFont"/>
    <w:rsid w:val="007437F8"/>
  </w:style>
  <w:style w:type="paragraph" w:styleId="BodyText2">
    <w:name w:val="Body Text 2"/>
    <w:basedOn w:val="Normal"/>
    <w:rsid w:val="007437F8"/>
    <w:rPr>
      <w:rFonts w:ascii="Times New Roman" w:hAnsi="Times New Roman"/>
      <w:sz w:val="22"/>
    </w:rPr>
  </w:style>
  <w:style w:type="paragraph" w:styleId="BodyText3">
    <w:name w:val="Body Text 3"/>
    <w:basedOn w:val="Normal"/>
    <w:rsid w:val="007437F8"/>
    <w:pPr>
      <w:spacing w:line="240" w:lineRule="atLeast"/>
      <w:jc w:val="center"/>
    </w:pPr>
    <w:rPr>
      <w:rFonts w:ascii="Times New Roman" w:hAnsi="Times New Roman"/>
      <w:snapToGrid w:val="0"/>
      <w:color w:val="000000"/>
      <w:sz w:val="24"/>
    </w:rPr>
  </w:style>
  <w:style w:type="paragraph" w:styleId="BodyTextIndent">
    <w:name w:val="Body Text Indent"/>
    <w:basedOn w:val="Normal"/>
    <w:rsid w:val="007437F8"/>
    <w:pPr>
      <w:autoSpaceDE w:val="0"/>
      <w:autoSpaceDN w:val="0"/>
      <w:adjustRightInd w:val="0"/>
      <w:spacing w:line="240" w:lineRule="atLeast"/>
      <w:ind w:firstLine="720"/>
    </w:pPr>
    <w:rPr>
      <w:rFonts w:ascii="Times New Roman" w:hAnsi="Times New Roman"/>
      <w:sz w:val="24"/>
    </w:rPr>
  </w:style>
  <w:style w:type="paragraph" w:styleId="BodyTextIndent2">
    <w:name w:val="Body Text Indent 2"/>
    <w:basedOn w:val="Normal"/>
    <w:rsid w:val="007437F8"/>
    <w:pPr>
      <w:autoSpaceDE w:val="0"/>
      <w:autoSpaceDN w:val="0"/>
      <w:adjustRightInd w:val="0"/>
      <w:spacing w:line="240" w:lineRule="atLeast"/>
      <w:ind w:firstLine="720"/>
    </w:pPr>
    <w:rPr>
      <w:rFonts w:ascii="Times New Roman" w:hAnsi="Times New Roman"/>
      <w:color w:val="000000"/>
      <w:sz w:val="24"/>
    </w:rPr>
  </w:style>
  <w:style w:type="character" w:styleId="Hyperlink">
    <w:name w:val="Hyperlink"/>
    <w:uiPriority w:val="99"/>
    <w:rsid w:val="005542AD"/>
    <w:rPr>
      <w:color w:val="0000FF"/>
      <w:u w:val="single"/>
    </w:rPr>
  </w:style>
  <w:style w:type="character" w:styleId="CommentReference">
    <w:name w:val="annotation reference"/>
    <w:uiPriority w:val="99"/>
    <w:rsid w:val="007F64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F6485"/>
  </w:style>
  <w:style w:type="character" w:customStyle="1" w:styleId="CommentTextChar">
    <w:name w:val="Comment Text Char"/>
    <w:link w:val="CommentText"/>
    <w:uiPriority w:val="99"/>
    <w:rsid w:val="007F648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F6485"/>
    <w:rPr>
      <w:b/>
      <w:bCs/>
    </w:rPr>
  </w:style>
  <w:style w:type="character" w:customStyle="1" w:styleId="CommentSubjectChar">
    <w:name w:val="Comment Subject Char"/>
    <w:link w:val="CommentSubject"/>
    <w:rsid w:val="007F6485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7F648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7F648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70B3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2817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817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2817DA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2817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taddressee">
    <w:name w:val="Let: addressee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Letdear">
    <w:name w:val="Let: dear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Letsincerely">
    <w:name w:val="Let: sincerely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Letsender">
    <w:name w:val="Let: sender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Chapter">
    <w:name w:val="Chapter"/>
    <w:basedOn w:val="Normal"/>
    <w:next w:val="Normal"/>
    <w:uiPriority w:val="99"/>
    <w:rsid w:val="004B2A60"/>
    <w:pPr>
      <w:numPr>
        <w:numId w:val="14"/>
      </w:numPr>
      <w:tabs>
        <w:tab w:val="left" w:pos="1440"/>
      </w:tabs>
      <w:spacing w:after="240"/>
      <w:jc w:val="center"/>
    </w:pPr>
    <w:rPr>
      <w:rFonts w:ascii="Times New Roman" w:hAnsi="Times New Roman"/>
      <w:b/>
      <w:smallCaps/>
      <w:sz w:val="24"/>
      <w:lang w:val="es-ES_tradnl"/>
    </w:rPr>
  </w:style>
  <w:style w:type="paragraph" w:customStyle="1" w:styleId="Paragraph">
    <w:name w:val="Paragraph"/>
    <w:basedOn w:val="BodyTextIndent"/>
    <w:uiPriority w:val="99"/>
    <w:rsid w:val="004B2A60"/>
    <w:pPr>
      <w:numPr>
        <w:ilvl w:val="1"/>
        <w:numId w:val="14"/>
      </w:numPr>
      <w:autoSpaceDE/>
      <w:autoSpaceDN/>
      <w:adjustRightInd/>
      <w:spacing w:before="120" w:after="120" w:line="240" w:lineRule="auto"/>
      <w:jc w:val="both"/>
      <w:outlineLvl w:val="1"/>
    </w:pPr>
    <w:rPr>
      <w:lang w:val="es-ES_tradnl"/>
    </w:rPr>
  </w:style>
  <w:style w:type="paragraph" w:customStyle="1" w:styleId="subpar">
    <w:name w:val="subpar"/>
    <w:basedOn w:val="BodyTextIndent3"/>
    <w:uiPriority w:val="99"/>
    <w:rsid w:val="004B2A60"/>
    <w:pPr>
      <w:numPr>
        <w:ilvl w:val="2"/>
        <w:numId w:val="14"/>
      </w:numPr>
      <w:tabs>
        <w:tab w:val="clear" w:pos="1152"/>
        <w:tab w:val="num" w:pos="360"/>
      </w:tabs>
      <w:spacing w:line="276" w:lineRule="auto"/>
      <w:ind w:left="360" w:firstLine="0"/>
    </w:pPr>
    <w:rPr>
      <w:rFonts w:ascii="Calibri" w:eastAsia="Calibri" w:hAnsi="Calibri"/>
    </w:rPr>
  </w:style>
  <w:style w:type="paragraph" w:customStyle="1" w:styleId="SubSubPar">
    <w:name w:val="SubSubPar"/>
    <w:basedOn w:val="subpar"/>
    <w:uiPriority w:val="99"/>
    <w:rsid w:val="004B2A60"/>
    <w:pPr>
      <w:numPr>
        <w:ilvl w:val="3"/>
      </w:numPr>
      <w:tabs>
        <w:tab w:val="clear" w:pos="1584"/>
        <w:tab w:val="left" w:pos="0"/>
        <w:tab w:val="num" w:pos="360"/>
      </w:tabs>
      <w:spacing w:before="120" w:line="240" w:lineRule="auto"/>
      <w:ind w:left="2520" w:hanging="360"/>
      <w:jc w:val="both"/>
      <w:outlineLvl w:val="2"/>
    </w:pPr>
    <w:rPr>
      <w:rFonts w:ascii="Times New Roman" w:eastAsia="Times New Roman" w:hAnsi="Times New Roman"/>
      <w:sz w:val="24"/>
      <w:szCs w:val="20"/>
      <w:lang w:val="es-ES_tradnl"/>
    </w:rPr>
  </w:style>
  <w:style w:type="paragraph" w:styleId="BodyTextIndent3">
    <w:name w:val="Body Text Indent 3"/>
    <w:basedOn w:val="Normal"/>
    <w:link w:val="BodyTextIndent3Char"/>
    <w:rsid w:val="004B2A6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B2A60"/>
    <w:rPr>
      <w:rFonts w:ascii="Arial" w:hAnsi="Arial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155384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55384"/>
    <w:rPr>
      <w:rFonts w:ascii="Calibri" w:eastAsiaTheme="minorHAnsi" w:hAnsi="Calibri" w:cstheme="minorBidi"/>
      <w:sz w:val="22"/>
      <w:szCs w:val="21"/>
    </w:rPr>
  </w:style>
  <w:style w:type="paragraph" w:styleId="Revision">
    <w:name w:val="Revision"/>
    <w:hidden/>
    <w:uiPriority w:val="99"/>
    <w:semiHidden/>
    <w:rsid w:val="00DF4923"/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rsid w:val="00C81038"/>
    <w:rPr>
      <w:rFonts w:ascii="Arial" w:hAnsi="Arial"/>
      <w:b/>
      <w:cap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6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36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3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8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184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695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563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653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6588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878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8619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9834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4344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4736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3511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73949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0226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32839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32797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2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1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1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6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2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52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0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480559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2" w:color="000000"/>
                        <w:left w:val="single" w:sz="12" w:space="2" w:color="000000"/>
                        <w:bottom w:val="single" w:sz="6" w:space="2" w:color="808080"/>
                        <w:right w:val="single" w:sz="6" w:space="2" w:color="808080"/>
                      </w:divBdr>
                      <w:divsChild>
                        <w:div w:id="165159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93972">
                              <w:blockQuote w:val="1"/>
                              <w:marLeft w:val="75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single" w:sz="12" w:space="4" w:color="000000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6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9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9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11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79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31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98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558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7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114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162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113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0350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2319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65305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0958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622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9511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99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0713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046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F4919-ED92-4577-8409-BBAFA8A0E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World Bank	Regional Mission in Thailand	Telephone:  (66-2) 252-2305/07</vt:lpstr>
    </vt:vector>
  </TitlesOfParts>
  <Company>The World Bank Group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World Bank	Regional Mission in Thailand	Telephone:  (66-2) 252-2305/07</dc:title>
  <dc:creator>Asia</dc:creator>
  <dc:description>DZT</dc:description>
  <cp:lastModifiedBy>Chaw Su</cp:lastModifiedBy>
  <cp:revision>4</cp:revision>
  <cp:lastPrinted>2015-10-16T12:09:00Z</cp:lastPrinted>
  <dcterms:created xsi:type="dcterms:W3CDTF">2015-11-02T16:22:00Z</dcterms:created>
  <dcterms:modified xsi:type="dcterms:W3CDTF">2015-11-02T16:23:00Z</dcterms:modified>
</cp:coreProperties>
</file>